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FA0F" w14:textId="573B10DA" w:rsidR="006F3051" w:rsidRPr="006F3051" w:rsidRDefault="006D7376" w:rsidP="00927862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F3051" w:rsidRPr="006F3051">
        <w:rPr>
          <w:sz w:val="28"/>
          <w:szCs w:val="28"/>
        </w:rPr>
        <w:t xml:space="preserve">. ročník soutěže </w:t>
      </w:r>
    </w:p>
    <w:p w14:paraId="027F219F" w14:textId="4F21ECC4" w:rsidR="00940B51" w:rsidRPr="006F3051" w:rsidRDefault="00927862" w:rsidP="00927862">
      <w:pPr>
        <w:pStyle w:val="Nadpis1"/>
        <w:jc w:val="center"/>
        <w:rPr>
          <w:sz w:val="28"/>
          <w:szCs w:val="28"/>
        </w:rPr>
      </w:pPr>
      <w:r w:rsidRPr="006F3051">
        <w:rPr>
          <w:sz w:val="28"/>
          <w:szCs w:val="28"/>
        </w:rPr>
        <w:t xml:space="preserve">Cena hejtmana </w:t>
      </w:r>
      <w:r w:rsidR="006B4FEA" w:rsidRPr="006F3051">
        <w:rPr>
          <w:sz w:val="28"/>
          <w:szCs w:val="28"/>
        </w:rPr>
        <w:t xml:space="preserve">Olomouckého kraje </w:t>
      </w:r>
      <w:r w:rsidRPr="006F3051">
        <w:rPr>
          <w:sz w:val="28"/>
          <w:szCs w:val="28"/>
        </w:rPr>
        <w:t>za společenskou odpovědnost</w:t>
      </w:r>
    </w:p>
    <w:p w14:paraId="62397D92" w14:textId="2B7B683C" w:rsidR="004F7DE8" w:rsidRPr="006F3051" w:rsidRDefault="0060561C" w:rsidP="00F922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F3051">
        <w:rPr>
          <w:rFonts w:ascii="Arial" w:hAnsi="Arial" w:cs="Arial"/>
          <w:b/>
          <w:color w:val="0070C0"/>
          <w:sz w:val="28"/>
          <w:szCs w:val="28"/>
        </w:rPr>
        <w:t>Veřejný sektor</w:t>
      </w:r>
      <w:r w:rsidR="006D7376">
        <w:rPr>
          <w:rFonts w:ascii="Arial" w:hAnsi="Arial" w:cs="Arial"/>
          <w:b/>
          <w:color w:val="0070C0"/>
          <w:sz w:val="28"/>
          <w:szCs w:val="28"/>
        </w:rPr>
        <w:t xml:space="preserve"> (včetně neziskových organizací, škol a školských zařízení)</w:t>
      </w:r>
    </w:p>
    <w:p w14:paraId="52932C57" w14:textId="77777777" w:rsidR="00F92280" w:rsidRPr="006F3051" w:rsidRDefault="00F92280" w:rsidP="00F92280">
      <w:pPr>
        <w:jc w:val="center"/>
        <w:rPr>
          <w:rFonts w:ascii="Arial" w:hAnsi="Arial" w:cs="Arial"/>
          <w:b/>
          <w:sz w:val="28"/>
          <w:szCs w:val="28"/>
        </w:rPr>
      </w:pPr>
      <w:r w:rsidRPr="006F3051">
        <w:rPr>
          <w:rFonts w:ascii="Arial" w:hAnsi="Arial" w:cs="Arial"/>
          <w:b/>
          <w:sz w:val="28"/>
          <w:szCs w:val="28"/>
        </w:rPr>
        <w:t>DOTAZNÍK</w:t>
      </w:r>
    </w:p>
    <w:p w14:paraId="7318E3CA" w14:textId="77777777" w:rsidR="00BE54E3" w:rsidRPr="006F3051" w:rsidRDefault="00BE54E3" w:rsidP="00BE54E3">
      <w:pPr>
        <w:rPr>
          <w:rFonts w:ascii="Arial" w:hAnsi="Arial" w:cs="Arial"/>
          <w:sz w:val="22"/>
          <w:szCs w:val="22"/>
        </w:rPr>
      </w:pPr>
    </w:p>
    <w:p w14:paraId="1CE7A296" w14:textId="77777777" w:rsidR="000439FD" w:rsidRPr="006F3051" w:rsidRDefault="000439FD" w:rsidP="000439FD">
      <w:pPr>
        <w:rPr>
          <w:rFonts w:ascii="Arial" w:hAnsi="Arial" w:cs="Arial"/>
          <w:b/>
          <w:sz w:val="22"/>
          <w:szCs w:val="22"/>
        </w:rPr>
      </w:pPr>
      <w:r w:rsidRPr="006F3051">
        <w:rPr>
          <w:rFonts w:ascii="Arial" w:hAnsi="Arial" w:cs="Arial"/>
          <w:b/>
          <w:sz w:val="22"/>
          <w:szCs w:val="22"/>
        </w:rPr>
        <w:t>Základní údaje o organizaci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6F3051" w14:paraId="467AD496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D552509" w14:textId="780AB66B" w:rsidR="000439FD" w:rsidRPr="006F3051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Organizace:</w:t>
            </w:r>
            <w:r w:rsidR="001609C8" w:rsidRPr="006F305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193908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609C8"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6F3051" w14:paraId="682771DB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713A6451" w14:textId="0620BC42" w:rsidR="000439FD" w:rsidRPr="006F3051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Sídlo organizace:</w:t>
            </w:r>
            <w:r w:rsidR="001609C8" w:rsidRPr="006F305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99286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609C8"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  <w:tr w:rsidR="000439FD" w:rsidRPr="006F3051" w14:paraId="38B40DEA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4C47D745" w14:textId="77777777" w:rsidR="000439FD" w:rsidRPr="006F3051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Kategorie: (*</w:t>
            </w:r>
            <w:r w:rsidR="00F1205C" w:rsidRPr="006F3051">
              <w:rPr>
                <w:rFonts w:ascii="Arial" w:hAnsi="Arial" w:cs="Arial"/>
                <w:sz w:val="22"/>
                <w:szCs w:val="22"/>
              </w:rPr>
              <w:t>vyberte vhodnou variantu</w:t>
            </w:r>
            <w:r w:rsidRPr="006F305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B1A3D71" w14:textId="77777777" w:rsidR="000439FD" w:rsidRPr="006F3051" w:rsidRDefault="006D7376" w:rsidP="006056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03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AE" w:rsidRPr="006F30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39FD" w:rsidRPr="006F3051">
              <w:rPr>
                <w:rFonts w:ascii="Arial" w:hAnsi="Arial" w:cs="Arial"/>
                <w:sz w:val="22"/>
                <w:szCs w:val="22"/>
              </w:rPr>
              <w:t xml:space="preserve">do 50 </w:t>
            </w:r>
            <w:r w:rsidR="0060561C" w:rsidRPr="006F3051">
              <w:rPr>
                <w:rFonts w:ascii="Arial" w:hAnsi="Arial" w:cs="Arial"/>
                <w:sz w:val="22"/>
                <w:szCs w:val="22"/>
              </w:rPr>
              <w:t xml:space="preserve">zaměstnanců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041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44" w:rsidRPr="006F30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561C" w:rsidRPr="006F3051">
              <w:rPr>
                <w:rFonts w:ascii="Arial" w:hAnsi="Arial" w:cs="Arial"/>
                <w:sz w:val="22"/>
                <w:szCs w:val="22"/>
              </w:rPr>
              <w:t xml:space="preserve"> nad 50 zaměstnanců</w:t>
            </w:r>
            <w:r w:rsidR="000439FD" w:rsidRPr="006F305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0439FD" w:rsidRPr="006F3051" w14:paraId="3CB05FDE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6E869934" w14:textId="013F5F2B" w:rsidR="000439FD" w:rsidRPr="006F3051" w:rsidRDefault="000439FD" w:rsidP="000439FD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Zmocněnec pro jednání:</w:t>
            </w:r>
            <w:r w:rsidR="001609C8" w:rsidRPr="006F305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20054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609C8"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</w:tr>
    </w:tbl>
    <w:p w14:paraId="555AAAC7" w14:textId="77777777" w:rsidR="000439FD" w:rsidRPr="006F3051" w:rsidRDefault="000439FD" w:rsidP="000439FD">
      <w:pPr>
        <w:rPr>
          <w:rFonts w:ascii="Arial" w:hAnsi="Arial" w:cs="Arial"/>
          <w:sz w:val="22"/>
          <w:szCs w:val="22"/>
        </w:rPr>
      </w:pPr>
    </w:p>
    <w:p w14:paraId="12567A0C" w14:textId="45D77803" w:rsidR="000439FD" w:rsidRPr="006F3051" w:rsidRDefault="000439FD" w:rsidP="000439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 xml:space="preserve">Při vyplňování dotazníku zvažte, </w:t>
      </w:r>
      <w:r w:rsidR="006C3D47" w:rsidRPr="006F3051">
        <w:rPr>
          <w:rFonts w:ascii="Arial" w:hAnsi="Arial" w:cs="Arial"/>
          <w:sz w:val="22"/>
          <w:szCs w:val="22"/>
        </w:rPr>
        <w:t xml:space="preserve">prosím, </w:t>
      </w:r>
      <w:r w:rsidRPr="006F3051">
        <w:rPr>
          <w:rFonts w:ascii="Arial" w:hAnsi="Arial" w:cs="Arial"/>
          <w:sz w:val="22"/>
          <w:szCs w:val="22"/>
        </w:rPr>
        <w:t>jakými aktivitami se v zadaných oblastech zabýváte, jak je vyhodnocujete a jaké výsledky vám přinášejí. V rámci odpovědí na otázky uveďte, jak činnosti plánujete a realizujete, jaké jste schopni předložit důkazy o jejich existenci</w:t>
      </w:r>
      <w:r w:rsidR="00CA129D" w:rsidRPr="006F3051">
        <w:rPr>
          <w:rFonts w:ascii="Arial" w:hAnsi="Arial" w:cs="Arial"/>
          <w:sz w:val="22"/>
          <w:szCs w:val="22"/>
        </w:rPr>
        <w:t>, vyhodnocování</w:t>
      </w:r>
      <w:r w:rsidRPr="006F3051">
        <w:rPr>
          <w:rFonts w:ascii="Arial" w:hAnsi="Arial" w:cs="Arial"/>
          <w:sz w:val="22"/>
          <w:szCs w:val="22"/>
        </w:rPr>
        <w:t xml:space="preserve"> i </w:t>
      </w:r>
      <w:r w:rsidR="00CA129D" w:rsidRPr="006F3051">
        <w:rPr>
          <w:rFonts w:ascii="Arial" w:hAnsi="Arial" w:cs="Arial"/>
          <w:sz w:val="22"/>
          <w:szCs w:val="22"/>
        </w:rPr>
        <w:t xml:space="preserve">přijatých </w:t>
      </w:r>
      <w:r w:rsidRPr="006F3051">
        <w:rPr>
          <w:rFonts w:ascii="Arial" w:hAnsi="Arial" w:cs="Arial"/>
          <w:sz w:val="22"/>
          <w:szCs w:val="22"/>
        </w:rPr>
        <w:t>opatřeních. V případě prolínání uve</w:t>
      </w:r>
      <w:r w:rsidR="00C96298" w:rsidRPr="006F3051">
        <w:rPr>
          <w:rFonts w:ascii="Arial" w:hAnsi="Arial" w:cs="Arial"/>
          <w:sz w:val="22"/>
          <w:szCs w:val="22"/>
        </w:rPr>
        <w:t xml:space="preserve">ďte odkaz tam, kde jste odpověď </w:t>
      </w:r>
      <w:r w:rsidRPr="006F3051">
        <w:rPr>
          <w:rFonts w:ascii="Arial" w:hAnsi="Arial" w:cs="Arial"/>
          <w:sz w:val="22"/>
          <w:szCs w:val="22"/>
        </w:rPr>
        <w:t xml:space="preserve">uvedli. Pokud to není uvedeno jinak, směřujte odpovědi (výsledky) do období </w:t>
      </w:r>
      <w:r w:rsidR="00D96E15" w:rsidRPr="006F3051">
        <w:rPr>
          <w:rFonts w:ascii="Arial" w:hAnsi="Arial" w:cs="Arial"/>
          <w:sz w:val="22"/>
          <w:szCs w:val="22"/>
        </w:rPr>
        <w:br/>
      </w:r>
      <w:r w:rsidR="00323B3B" w:rsidRPr="006F3051">
        <w:rPr>
          <w:rFonts w:ascii="Arial" w:hAnsi="Arial" w:cs="Arial"/>
          <w:sz w:val="22"/>
          <w:szCs w:val="22"/>
        </w:rPr>
        <w:t xml:space="preserve">roku </w:t>
      </w:r>
      <w:r w:rsidR="00C96298" w:rsidRPr="006F3051">
        <w:rPr>
          <w:rFonts w:ascii="Arial" w:hAnsi="Arial" w:cs="Arial"/>
          <w:sz w:val="22"/>
          <w:szCs w:val="22"/>
        </w:rPr>
        <w:t>202</w:t>
      </w:r>
      <w:r w:rsidR="006D7376">
        <w:rPr>
          <w:rFonts w:ascii="Arial" w:hAnsi="Arial" w:cs="Arial"/>
          <w:sz w:val="22"/>
          <w:szCs w:val="22"/>
        </w:rPr>
        <w:t>4</w:t>
      </w:r>
      <w:r w:rsidR="00323B3B" w:rsidRPr="006F3051">
        <w:rPr>
          <w:rFonts w:ascii="Arial" w:hAnsi="Arial" w:cs="Arial"/>
          <w:sz w:val="22"/>
          <w:szCs w:val="22"/>
        </w:rPr>
        <w:t>.</w:t>
      </w:r>
      <w:r w:rsidRPr="006F3051">
        <w:rPr>
          <w:rFonts w:ascii="Arial" w:hAnsi="Arial" w:cs="Arial"/>
          <w:sz w:val="22"/>
          <w:szCs w:val="22"/>
        </w:rPr>
        <w:t xml:space="preserve"> Úroveň vyspělosti (UV) posoudí po vyplnění dotazníku </w:t>
      </w:r>
      <w:r w:rsidR="00323B3B" w:rsidRPr="006F3051">
        <w:rPr>
          <w:rFonts w:ascii="Arial" w:hAnsi="Arial" w:cs="Arial"/>
          <w:sz w:val="22"/>
          <w:szCs w:val="22"/>
        </w:rPr>
        <w:t>Rad</w:t>
      </w:r>
      <w:r w:rsidR="00AA5B96" w:rsidRPr="006F3051">
        <w:rPr>
          <w:rFonts w:ascii="Arial" w:hAnsi="Arial" w:cs="Arial"/>
          <w:sz w:val="22"/>
          <w:szCs w:val="22"/>
        </w:rPr>
        <w:t xml:space="preserve">ou kvality ČR a </w:t>
      </w:r>
      <w:r w:rsidR="007C0D49" w:rsidRPr="006F3051">
        <w:rPr>
          <w:rFonts w:ascii="Arial" w:hAnsi="Arial" w:cs="Arial"/>
          <w:sz w:val="22"/>
          <w:szCs w:val="22"/>
        </w:rPr>
        <w:t>krajem</w:t>
      </w:r>
      <w:r w:rsidR="00AA5B96" w:rsidRPr="006F3051">
        <w:rPr>
          <w:rFonts w:ascii="Arial" w:hAnsi="Arial" w:cs="Arial"/>
          <w:sz w:val="22"/>
          <w:szCs w:val="22"/>
        </w:rPr>
        <w:t xml:space="preserve"> </w:t>
      </w:r>
      <w:r w:rsidRPr="006F3051">
        <w:rPr>
          <w:rFonts w:ascii="Arial" w:hAnsi="Arial" w:cs="Arial"/>
          <w:sz w:val="22"/>
          <w:szCs w:val="22"/>
        </w:rPr>
        <w:t xml:space="preserve">jmenovaní kvalifikovaní hodnotitelé. O konečném umístění rozhodne </w:t>
      </w:r>
      <w:r w:rsidR="00453FAE" w:rsidRPr="006F3051">
        <w:rPr>
          <w:rFonts w:ascii="Arial" w:hAnsi="Arial" w:cs="Arial"/>
          <w:sz w:val="22"/>
          <w:szCs w:val="22"/>
        </w:rPr>
        <w:t xml:space="preserve">nezávislá </w:t>
      </w:r>
      <w:r w:rsidR="003A70D2" w:rsidRPr="006F3051">
        <w:rPr>
          <w:rFonts w:ascii="Arial" w:hAnsi="Arial" w:cs="Arial"/>
          <w:sz w:val="22"/>
          <w:szCs w:val="22"/>
        </w:rPr>
        <w:t>H</w:t>
      </w:r>
      <w:r w:rsidR="008960AF" w:rsidRPr="006F3051">
        <w:rPr>
          <w:rFonts w:ascii="Arial" w:hAnsi="Arial" w:cs="Arial"/>
          <w:sz w:val="22"/>
          <w:szCs w:val="22"/>
        </w:rPr>
        <w:t>odnotící</w:t>
      </w:r>
      <w:r w:rsidR="00453FAE" w:rsidRPr="006F3051">
        <w:rPr>
          <w:rFonts w:ascii="Arial" w:hAnsi="Arial" w:cs="Arial"/>
          <w:sz w:val="22"/>
          <w:szCs w:val="22"/>
        </w:rPr>
        <w:t xml:space="preserve"> komise</w:t>
      </w:r>
      <w:r w:rsidRPr="006F3051">
        <w:rPr>
          <w:rFonts w:ascii="Arial" w:hAnsi="Arial" w:cs="Arial"/>
          <w:sz w:val="22"/>
          <w:szCs w:val="22"/>
        </w:rPr>
        <w:t>. Tabulka h</w:t>
      </w:r>
      <w:r w:rsidR="00BC768A" w:rsidRPr="006F3051">
        <w:rPr>
          <w:rFonts w:ascii="Arial" w:hAnsi="Arial" w:cs="Arial"/>
          <w:sz w:val="22"/>
          <w:szCs w:val="22"/>
        </w:rPr>
        <w:t>odn</w:t>
      </w:r>
      <w:r w:rsidR="00B06CA6" w:rsidRPr="006F3051">
        <w:rPr>
          <w:rFonts w:ascii="Arial" w:hAnsi="Arial" w:cs="Arial"/>
          <w:sz w:val="22"/>
          <w:szCs w:val="22"/>
        </w:rPr>
        <w:t xml:space="preserve">ocení je uvedena v závěru. </w:t>
      </w:r>
      <w:r w:rsidR="00B06CA6" w:rsidRPr="006F3051">
        <w:rPr>
          <w:rFonts w:ascii="Arial" w:hAnsi="Arial" w:cs="Arial"/>
          <w:b/>
          <w:bCs/>
          <w:sz w:val="22"/>
          <w:szCs w:val="22"/>
        </w:rPr>
        <w:t>V 17</w:t>
      </w:r>
      <w:r w:rsidRPr="006F3051">
        <w:rPr>
          <w:rFonts w:ascii="Arial" w:hAnsi="Arial" w:cs="Arial"/>
          <w:b/>
          <w:bCs/>
          <w:sz w:val="22"/>
          <w:szCs w:val="22"/>
        </w:rPr>
        <w:t xml:space="preserve"> položených otázkách můžete získat 0-5 bodů představujících úroveň vyspělosti, ce</w:t>
      </w:r>
      <w:r w:rsidR="00480394" w:rsidRPr="006F3051">
        <w:rPr>
          <w:rFonts w:ascii="Arial" w:hAnsi="Arial" w:cs="Arial"/>
          <w:b/>
          <w:bCs/>
          <w:sz w:val="22"/>
          <w:szCs w:val="22"/>
        </w:rPr>
        <w:t xml:space="preserve">lkem můžete získat až </w:t>
      </w:r>
      <w:r w:rsidR="00B06CA6" w:rsidRPr="006F3051">
        <w:rPr>
          <w:rFonts w:ascii="Arial" w:hAnsi="Arial" w:cs="Arial"/>
          <w:b/>
          <w:bCs/>
          <w:sz w:val="22"/>
          <w:szCs w:val="22"/>
        </w:rPr>
        <w:t>85</w:t>
      </w:r>
      <w:r w:rsidRPr="006F3051">
        <w:rPr>
          <w:rFonts w:ascii="Arial" w:hAnsi="Arial" w:cs="Arial"/>
          <w:b/>
          <w:bCs/>
          <w:sz w:val="22"/>
          <w:szCs w:val="22"/>
        </w:rPr>
        <w:t xml:space="preserve"> bodů. </w:t>
      </w:r>
    </w:p>
    <w:p w14:paraId="1A94EB77" w14:textId="77777777" w:rsidR="00453FAE" w:rsidRPr="006F3051" w:rsidRDefault="00453FAE" w:rsidP="000439FD">
      <w:pPr>
        <w:jc w:val="both"/>
        <w:rPr>
          <w:rFonts w:ascii="Arial" w:hAnsi="Arial" w:cs="Arial"/>
          <w:sz w:val="22"/>
          <w:szCs w:val="22"/>
        </w:rPr>
      </w:pPr>
    </w:p>
    <w:p w14:paraId="5E19E42F" w14:textId="77777777" w:rsidR="00202166" w:rsidRPr="006F3051" w:rsidRDefault="004F7DE8" w:rsidP="00202166">
      <w:pPr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 xml:space="preserve">Pro </w:t>
      </w:r>
      <w:r w:rsidR="00FB242B" w:rsidRPr="006F3051">
        <w:rPr>
          <w:rFonts w:ascii="Arial" w:hAnsi="Arial" w:cs="Arial"/>
          <w:sz w:val="22"/>
          <w:szCs w:val="22"/>
        </w:rPr>
        <w:t>te</w:t>
      </w:r>
      <w:r w:rsidR="005A5AB0" w:rsidRPr="006F3051">
        <w:rPr>
          <w:rFonts w:ascii="Arial" w:hAnsi="Arial" w:cs="Arial"/>
          <w:sz w:val="22"/>
          <w:szCs w:val="22"/>
        </w:rPr>
        <w:t xml:space="preserve">matickou </w:t>
      </w:r>
      <w:r w:rsidRPr="006F3051">
        <w:rPr>
          <w:rFonts w:ascii="Arial" w:hAnsi="Arial" w:cs="Arial"/>
          <w:sz w:val="22"/>
          <w:szCs w:val="22"/>
        </w:rPr>
        <w:t xml:space="preserve">přehlednost je dotazník rozdělen </w:t>
      </w:r>
      <w:r w:rsidR="005A5AB0" w:rsidRPr="006F3051">
        <w:rPr>
          <w:rFonts w:ascii="Arial" w:hAnsi="Arial" w:cs="Arial"/>
          <w:sz w:val="22"/>
          <w:szCs w:val="22"/>
        </w:rPr>
        <w:t>následovně</w:t>
      </w:r>
      <w:r w:rsidRPr="006F3051">
        <w:rPr>
          <w:rFonts w:ascii="Arial" w:hAnsi="Arial" w:cs="Arial"/>
          <w:sz w:val="22"/>
          <w:szCs w:val="22"/>
        </w:rPr>
        <w:t>:</w:t>
      </w:r>
    </w:p>
    <w:p w14:paraId="2253C282" w14:textId="77777777" w:rsidR="004F7DE8" w:rsidRPr="006F3051" w:rsidRDefault="004F7DE8" w:rsidP="00202166">
      <w:pPr>
        <w:jc w:val="both"/>
        <w:rPr>
          <w:rFonts w:ascii="Arial" w:hAnsi="Arial" w:cs="Arial"/>
          <w:sz w:val="22"/>
          <w:szCs w:val="22"/>
        </w:rPr>
      </w:pPr>
    </w:p>
    <w:p w14:paraId="0259AA21" w14:textId="457C40D2" w:rsidR="004F7DE8" w:rsidRPr="006F3051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>regionální odpovědnost</w:t>
      </w:r>
      <w:r w:rsidR="004D76DB" w:rsidRPr="006F3051">
        <w:rPr>
          <w:rFonts w:ascii="Arial" w:hAnsi="Arial" w:cs="Arial"/>
          <w:sz w:val="22"/>
          <w:szCs w:val="22"/>
        </w:rPr>
        <w:t xml:space="preserve"> organizací za rok </w:t>
      </w:r>
      <w:r w:rsidR="00B06CA6" w:rsidRPr="006F3051">
        <w:rPr>
          <w:rFonts w:ascii="Arial" w:hAnsi="Arial" w:cs="Arial"/>
          <w:sz w:val="22"/>
          <w:szCs w:val="22"/>
        </w:rPr>
        <w:t>20</w:t>
      </w:r>
      <w:r w:rsidR="003C3497" w:rsidRPr="006F3051">
        <w:rPr>
          <w:rFonts w:ascii="Arial" w:hAnsi="Arial" w:cs="Arial"/>
          <w:sz w:val="22"/>
          <w:szCs w:val="22"/>
        </w:rPr>
        <w:t>2</w:t>
      </w:r>
      <w:r w:rsidR="006D7376">
        <w:rPr>
          <w:rFonts w:ascii="Arial" w:hAnsi="Arial" w:cs="Arial"/>
          <w:sz w:val="22"/>
          <w:szCs w:val="22"/>
        </w:rPr>
        <w:t>4</w:t>
      </w:r>
    </w:p>
    <w:p w14:paraId="44E0709B" w14:textId="16B5DE37" w:rsidR="004F7DE8" w:rsidRPr="006F3051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>sociální odpovědnost</w:t>
      </w:r>
      <w:r w:rsidR="004D76DB" w:rsidRPr="006F3051">
        <w:rPr>
          <w:rFonts w:ascii="Arial" w:hAnsi="Arial" w:cs="Arial"/>
          <w:sz w:val="22"/>
          <w:szCs w:val="22"/>
        </w:rPr>
        <w:t xml:space="preserve"> organizací za rok </w:t>
      </w:r>
      <w:r w:rsidR="00B06CA6" w:rsidRPr="006F3051">
        <w:rPr>
          <w:rFonts w:ascii="Arial" w:hAnsi="Arial" w:cs="Arial"/>
          <w:sz w:val="22"/>
          <w:szCs w:val="22"/>
        </w:rPr>
        <w:t>20</w:t>
      </w:r>
      <w:r w:rsidR="003C3497" w:rsidRPr="006F3051">
        <w:rPr>
          <w:rFonts w:ascii="Arial" w:hAnsi="Arial" w:cs="Arial"/>
          <w:sz w:val="22"/>
          <w:szCs w:val="22"/>
        </w:rPr>
        <w:t>2</w:t>
      </w:r>
      <w:r w:rsidR="006D7376">
        <w:rPr>
          <w:rFonts w:ascii="Arial" w:hAnsi="Arial" w:cs="Arial"/>
          <w:sz w:val="22"/>
          <w:szCs w:val="22"/>
        </w:rPr>
        <w:t>4</w:t>
      </w:r>
    </w:p>
    <w:p w14:paraId="714CC220" w14:textId="4D6FC44A" w:rsidR="00530BCC" w:rsidRPr="006F3051" w:rsidRDefault="004D76DB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 xml:space="preserve">ekonomická odpovědnost organizací za rok </w:t>
      </w:r>
      <w:r w:rsidR="00B06CA6" w:rsidRPr="006F3051">
        <w:rPr>
          <w:rFonts w:ascii="Arial" w:hAnsi="Arial" w:cs="Arial"/>
          <w:sz w:val="22"/>
          <w:szCs w:val="22"/>
        </w:rPr>
        <w:t>20</w:t>
      </w:r>
      <w:r w:rsidR="003C3497" w:rsidRPr="006F3051">
        <w:rPr>
          <w:rFonts w:ascii="Arial" w:hAnsi="Arial" w:cs="Arial"/>
          <w:sz w:val="22"/>
          <w:szCs w:val="22"/>
        </w:rPr>
        <w:t>2</w:t>
      </w:r>
      <w:r w:rsidR="006D7376">
        <w:rPr>
          <w:rFonts w:ascii="Arial" w:hAnsi="Arial" w:cs="Arial"/>
          <w:sz w:val="22"/>
          <w:szCs w:val="22"/>
        </w:rPr>
        <w:t>4</w:t>
      </w:r>
    </w:p>
    <w:p w14:paraId="28C031F9" w14:textId="0F230589" w:rsidR="004F7DE8" w:rsidRPr="006F3051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>environmentální odpovědnost</w:t>
      </w:r>
      <w:r w:rsidR="004D76DB" w:rsidRPr="006F3051">
        <w:rPr>
          <w:rFonts w:ascii="Arial" w:hAnsi="Arial" w:cs="Arial"/>
          <w:sz w:val="22"/>
          <w:szCs w:val="22"/>
        </w:rPr>
        <w:t xml:space="preserve"> organizací za rok </w:t>
      </w:r>
      <w:r w:rsidR="00B06CA6" w:rsidRPr="006F3051">
        <w:rPr>
          <w:rFonts w:ascii="Arial" w:hAnsi="Arial" w:cs="Arial"/>
          <w:sz w:val="22"/>
          <w:szCs w:val="22"/>
        </w:rPr>
        <w:t>20</w:t>
      </w:r>
      <w:r w:rsidR="003C3497" w:rsidRPr="006F3051">
        <w:rPr>
          <w:rFonts w:ascii="Arial" w:hAnsi="Arial" w:cs="Arial"/>
          <w:sz w:val="22"/>
          <w:szCs w:val="22"/>
        </w:rPr>
        <w:t>2</w:t>
      </w:r>
      <w:r w:rsidR="006D7376">
        <w:rPr>
          <w:rFonts w:ascii="Arial" w:hAnsi="Arial" w:cs="Arial"/>
          <w:sz w:val="22"/>
          <w:szCs w:val="22"/>
        </w:rPr>
        <w:t>4</w:t>
      </w:r>
    </w:p>
    <w:p w14:paraId="7049EA1B" w14:textId="5CB8E2F4" w:rsidR="004F7DE8" w:rsidRPr="006F3051" w:rsidRDefault="008259FC" w:rsidP="004F7DE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>doplňkové otázky</w:t>
      </w:r>
      <w:r w:rsidR="004D76DB" w:rsidRPr="006F3051">
        <w:rPr>
          <w:rFonts w:ascii="Arial" w:hAnsi="Arial" w:cs="Arial"/>
          <w:sz w:val="22"/>
          <w:szCs w:val="22"/>
        </w:rPr>
        <w:t xml:space="preserve"> za rok </w:t>
      </w:r>
      <w:r w:rsidR="00B06CA6" w:rsidRPr="006F3051">
        <w:rPr>
          <w:rFonts w:ascii="Arial" w:hAnsi="Arial" w:cs="Arial"/>
          <w:sz w:val="22"/>
          <w:szCs w:val="22"/>
        </w:rPr>
        <w:t>20</w:t>
      </w:r>
      <w:r w:rsidR="003C3497" w:rsidRPr="006F3051">
        <w:rPr>
          <w:rFonts w:ascii="Arial" w:hAnsi="Arial" w:cs="Arial"/>
          <w:sz w:val="22"/>
          <w:szCs w:val="22"/>
        </w:rPr>
        <w:t>2</w:t>
      </w:r>
      <w:r w:rsidR="006D7376">
        <w:rPr>
          <w:rFonts w:ascii="Arial" w:hAnsi="Arial" w:cs="Arial"/>
          <w:sz w:val="22"/>
          <w:szCs w:val="22"/>
        </w:rPr>
        <w:t>4</w:t>
      </w:r>
    </w:p>
    <w:p w14:paraId="5EA7070B" w14:textId="77777777" w:rsidR="00905DD4" w:rsidRPr="006F3051" w:rsidRDefault="00905DD4" w:rsidP="00905DD4">
      <w:pPr>
        <w:jc w:val="both"/>
        <w:rPr>
          <w:rFonts w:ascii="Arial" w:hAnsi="Arial" w:cs="Arial"/>
          <w:sz w:val="22"/>
          <w:szCs w:val="22"/>
        </w:rPr>
      </w:pPr>
    </w:p>
    <w:p w14:paraId="48C606F0" w14:textId="77777777" w:rsidR="00A02131" w:rsidRPr="006F3051" w:rsidRDefault="00DC4225" w:rsidP="00DC4225">
      <w:pPr>
        <w:tabs>
          <w:tab w:val="left" w:pos="2400"/>
        </w:tabs>
        <w:rPr>
          <w:rFonts w:ascii="Arial" w:hAnsi="Arial" w:cs="Arial"/>
        </w:rPr>
      </w:pPr>
      <w:r w:rsidRPr="006F3051">
        <w:rPr>
          <w:rFonts w:ascii="Arial" w:hAnsi="Arial" w:cs="Arial"/>
        </w:rPr>
        <w:tab/>
      </w:r>
    </w:p>
    <w:p w14:paraId="70050C23" w14:textId="77777777" w:rsidR="003916F7" w:rsidRPr="006F3051" w:rsidRDefault="003916F7" w:rsidP="00A02131">
      <w:pPr>
        <w:rPr>
          <w:rFonts w:ascii="Arial" w:hAnsi="Arial" w:cs="Arial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217"/>
        <w:gridCol w:w="10564"/>
        <w:gridCol w:w="600"/>
      </w:tblGrid>
      <w:tr w:rsidR="002047FE" w:rsidRPr="006F3051" w14:paraId="35766218" w14:textId="77777777" w:rsidTr="006A030A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F8A96" w14:textId="77777777" w:rsidR="00905DD4" w:rsidRPr="006F3051" w:rsidRDefault="00905DD4" w:rsidP="00C41C66">
            <w:pPr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645750" w14:textId="3F8109F0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REGIONÁLNÍ OD</w:t>
            </w:r>
            <w:r w:rsidR="00AA5B9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POVĚDNOST ORGANIZACÍ ZA ROK </w:t>
            </w:r>
            <w:r w:rsidR="0081640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D73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047FE" w:rsidRPr="006F3051" w14:paraId="3D61E69A" w14:textId="77777777" w:rsidTr="006A030A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F7E1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F50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253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9BA6E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6F3051" w14:paraId="7631ED3F" w14:textId="77777777" w:rsidTr="006A030A">
        <w:trPr>
          <w:trHeight w:val="200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7736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794" w14:textId="77777777" w:rsidR="002047FE" w:rsidRPr="006F3051" w:rsidRDefault="00BC768A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Jakými aktivitami přispíváte k rozvoji kvality života občanů v našem kraji (např. podpor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>ou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 školek, škol, 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>kultury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, seniorů, 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 xml:space="preserve">handicapovaných, </w:t>
            </w:r>
            <w:r w:rsidRPr="006F3051">
              <w:rPr>
                <w:rFonts w:ascii="Arial" w:hAnsi="Arial" w:cs="Arial"/>
                <w:sz w:val="20"/>
                <w:szCs w:val="20"/>
              </w:rPr>
              <w:t>komunitní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>ho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 život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>a</w:t>
            </w:r>
            <w:r w:rsidRPr="006F3051">
              <w:rPr>
                <w:rFonts w:ascii="Arial" w:hAnsi="Arial" w:cs="Arial"/>
                <w:sz w:val="20"/>
                <w:szCs w:val="20"/>
              </w:rPr>
              <w:t>, sportovní</w:t>
            </w:r>
            <w:r w:rsidR="00B06CA6" w:rsidRPr="006F3051">
              <w:rPr>
                <w:rFonts w:ascii="Arial" w:hAnsi="Arial" w:cs="Arial"/>
                <w:sz w:val="20"/>
                <w:szCs w:val="20"/>
              </w:rPr>
              <w:t>ch a dalších aktivit</w:t>
            </w:r>
            <w:r w:rsidRPr="006F3051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2392403"/>
              <w:placeholder>
                <w:docPart w:val="DefaultPlaceholder_-1854013440"/>
              </w:placeholder>
              <w:showingPlcHdr/>
            </w:sdtPr>
            <w:sdtEndPr/>
            <w:sdtContent>
              <w:p w14:paraId="7B60E76E" w14:textId="30E6B7A7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4F9B7207" w14:textId="77777777" w:rsidR="00462CE9" w:rsidRPr="006F3051" w:rsidRDefault="00462CE9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2552E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523A88FF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2AA67CD3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500F6A7E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A753451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D6511BD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29668BDA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5E0FFE57" w14:textId="77777777" w:rsidR="00462CE9" w:rsidRPr="006F3051" w:rsidRDefault="00462CE9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28C6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768A" w:rsidRPr="006F3051" w14:paraId="76F65377" w14:textId="77777777" w:rsidTr="006A030A">
        <w:trPr>
          <w:trHeight w:val="12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85D" w14:textId="77777777" w:rsidR="00BC768A" w:rsidRPr="006F3051" w:rsidRDefault="00BC7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901" w14:textId="77777777" w:rsidR="00BC768A" w:rsidRPr="006F3051" w:rsidRDefault="00B06CA6" w:rsidP="00BC768A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Jaké aktivity a projekty realizujete ve spolupráci se samosprávou, obcemi, krajem?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66362019"/>
              <w:placeholder>
                <w:docPart w:val="DefaultPlaceholder_-1854013440"/>
              </w:placeholder>
              <w:showingPlcHdr/>
            </w:sdtPr>
            <w:sdtEndPr/>
            <w:sdtContent>
              <w:p w14:paraId="3DE87086" w14:textId="099B6999" w:rsidR="00BC768A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sdtContent>
          </w:sdt>
          <w:p w14:paraId="19319142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E5CE2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FDA7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8C84F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53F8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71FB2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7B7E5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6A9ED" w14:textId="77777777" w:rsidR="006A030A" w:rsidRPr="006F3051" w:rsidRDefault="006A030A" w:rsidP="006A0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1CBDB" w14:textId="77777777" w:rsidR="00BC768A" w:rsidRPr="006F3051" w:rsidRDefault="00BC7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FE" w:rsidRPr="006F3051" w14:paraId="39CAE97F" w14:textId="77777777" w:rsidTr="006A030A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ED044D" w14:textId="105AAC83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SOCIÁLNÍ OD</w:t>
            </w:r>
            <w:r w:rsidR="00AA5B9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POVĚDNOST ORGANIZACÍ ZA ROK </w:t>
            </w:r>
            <w:r w:rsidR="0081640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D73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047FE" w:rsidRPr="006F3051" w14:paraId="12482E7E" w14:textId="77777777" w:rsidTr="006A030A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9B7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2D62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285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9BA97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6F3051" w14:paraId="2D61CA54" w14:textId="77777777" w:rsidTr="006A030A">
        <w:trPr>
          <w:trHeight w:val="24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4002" w14:textId="77777777" w:rsidR="002047FE" w:rsidRPr="006F3051" w:rsidRDefault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B53" w14:textId="77777777" w:rsidR="00057F06" w:rsidRPr="006F3051" w:rsidRDefault="00057F06" w:rsidP="00CA091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19A7D687" w14:textId="77777777" w:rsidR="00B06CA6" w:rsidRPr="006F3051" w:rsidRDefault="00B06CA6" w:rsidP="00B06C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zapojujete své pracovníky do rozhodovacích procesů a zlepšování chodu vaší organizace?</w:t>
            </w:r>
          </w:p>
          <w:p w14:paraId="56DDB56F" w14:textId="77777777" w:rsidR="00057F06" w:rsidRPr="006F3051" w:rsidRDefault="00B06CA6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zlepšovací návrhy zaměstnanců, týmová práce, realizace interních projektů…)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4C9A" w14:textId="2064ED48" w:rsidR="002047FE" w:rsidRPr="006F3051" w:rsidRDefault="002047FE" w:rsidP="006A030A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5382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609C8"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6B4A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2327AC1F" w14:textId="77777777" w:rsidTr="006A030A">
        <w:trPr>
          <w:trHeight w:val="17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731" w14:textId="77777777" w:rsidR="002047FE" w:rsidRPr="006F3051" w:rsidRDefault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4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7200" w14:textId="77777777" w:rsidR="00057F06" w:rsidRPr="006F3051" w:rsidRDefault="00057F06" w:rsidP="00EA4CF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1763439E" w14:textId="77777777" w:rsidR="00B06CA6" w:rsidRPr="006F3051" w:rsidRDefault="00B06CA6" w:rsidP="00B06C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 xml:space="preserve">Jak zjišťujete spokojenost svých pracovníků? </w:t>
            </w:r>
          </w:p>
          <w:p w14:paraId="5625C12A" w14:textId="77777777" w:rsidR="00057F06" w:rsidRPr="006F3051" w:rsidRDefault="00B06CA6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průzkum spokojenosti, řízené rozhovory…)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8644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704E04" w14:textId="1FFF0EC0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9631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3EE86EB0" w14:textId="77777777" w:rsidTr="006A030A">
        <w:trPr>
          <w:trHeight w:val="156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E9CB" w14:textId="77777777" w:rsidR="002047FE" w:rsidRPr="006F3051" w:rsidRDefault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5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E3FE" w14:textId="77777777" w:rsidR="002047FE" w:rsidRPr="006F3051" w:rsidRDefault="00B06CA6" w:rsidP="00BC768A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Jaké poskytujete nefinanční benefity svým pracovníkům?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4887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6A598B" w14:textId="66F700BA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A1445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6AE9467C" w14:textId="77777777" w:rsidTr="006A030A">
        <w:trPr>
          <w:trHeight w:val="185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24AF" w14:textId="77777777" w:rsidR="002047FE" w:rsidRPr="006F3051" w:rsidRDefault="00634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6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4A1B" w14:textId="77777777" w:rsidR="00634D50" w:rsidRPr="006F3051" w:rsidRDefault="00634D50" w:rsidP="00634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pečujete o odborný růst svých pracovníků nad rámec zákonných povinností?</w:t>
            </w:r>
          </w:p>
          <w:p w14:paraId="5586C373" w14:textId="77777777" w:rsidR="002047FE" w:rsidRPr="006F3051" w:rsidRDefault="00634D50" w:rsidP="00634D50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plány kariérního rozvoje, stáže, vzdělávání…)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2888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050438" w14:textId="638383B7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FB256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21F26F59" w14:textId="77777777" w:rsidTr="006A030A">
        <w:trPr>
          <w:trHeight w:val="142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FA90" w14:textId="77777777" w:rsidR="002047FE" w:rsidRPr="006F3051" w:rsidRDefault="00634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0F01" w14:textId="77777777" w:rsidR="002047FE" w:rsidRPr="006F3051" w:rsidRDefault="00634D50" w:rsidP="00006467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se zajímáte o své bývalé pracovníky, kteří odešli do starobního/invalidního důchodu, rodiče na rodičovské dovolené, dlouhodobě nemocné?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9783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EA3EAE" w14:textId="2314373D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5E38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5358FD5B" w14:textId="77777777" w:rsidTr="006A030A">
        <w:trPr>
          <w:trHeight w:val="374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79" w14:textId="77777777" w:rsidR="002047FE" w:rsidRPr="006F3051" w:rsidRDefault="00634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8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8A7C" w14:textId="77777777" w:rsidR="002047FE" w:rsidRPr="006F3051" w:rsidRDefault="00285CE0" w:rsidP="00006467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 xml:space="preserve">Co děláte pro zlepšování bezpečnosti práce a ochrany zdraví svých pracovníků nad rámec platné legislativy? </w:t>
            </w:r>
            <w:r w:rsidRPr="006F3051">
              <w:rPr>
                <w:rFonts w:ascii="Arial" w:hAnsi="Arial" w:cs="Arial"/>
                <w:sz w:val="20"/>
                <w:szCs w:val="20"/>
              </w:rPr>
              <w:t>(např. nepovinná školení k rizikům spojeným s prací, nepovinné očkování, ergonomický nábytek, nářadí, uspořádání pracoviště, firemní tělocvična, nepovinné OOP, bezpečnostní kamerové monitorovací systémy, automatické poplachové hlásiče, poskytování vitamínů a prevenčních programů…)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794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5596E2" w14:textId="2121CE8F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1BCB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5A1126E0" w14:textId="77777777" w:rsidTr="006A030A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7842" w14:textId="77777777" w:rsidR="002047FE" w:rsidRPr="006F3051" w:rsidRDefault="00285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9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A8B" w14:textId="77777777" w:rsidR="002047FE" w:rsidRPr="006F3051" w:rsidRDefault="00285CE0" w:rsidP="00006467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se u vás prakticky projevuje dodržování rovných příležitostí pro vaše pracovníky?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 (např. dle věku, pohlaví, etnické příslušnosti, zdravotního stavu…)</w:t>
            </w:r>
            <w:r w:rsidR="00006467" w:rsidRPr="006F305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3093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38B3AD" w14:textId="0D6B2B6B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1AAC5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6467" w:rsidRPr="006F3051" w14:paraId="369696AE" w14:textId="77777777" w:rsidTr="006A030A">
        <w:trPr>
          <w:trHeight w:val="27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3B03" w14:textId="77777777" w:rsidR="00006467" w:rsidRPr="006F3051" w:rsidRDefault="00285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006467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18D" w14:textId="77777777" w:rsidR="00285CE0" w:rsidRPr="006F3051" w:rsidRDefault="00285CE0" w:rsidP="00285C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napomáháte (co děláte pro) vyvážení osobního a pracovního života u svých pracovníků?</w:t>
            </w:r>
          </w:p>
          <w:p w14:paraId="5417016F" w14:textId="77777777" w:rsidR="00006467" w:rsidRPr="006F3051" w:rsidRDefault="00285CE0" w:rsidP="00285CE0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péče o děti pracovníků, flexibilní pracovní doba, práce z domova, firemní akce i pro rodinné příslušníky pracovníků…)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4377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9ED68B" w14:textId="3B1DFA6D" w:rsidR="00006467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5675" w14:textId="77777777" w:rsidR="00006467" w:rsidRPr="006F3051" w:rsidRDefault="0000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FE" w:rsidRPr="006F3051" w14:paraId="2EA60E13" w14:textId="77777777" w:rsidTr="006A030A">
        <w:trPr>
          <w:trHeight w:val="600"/>
        </w:trPr>
        <w:tc>
          <w:tcPr>
            <w:tcW w:w="148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1F5253" w14:textId="619BA830" w:rsidR="002047FE" w:rsidRPr="006F3051" w:rsidRDefault="002047FE" w:rsidP="00584D2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EKONOMICKÁ OD</w:t>
            </w:r>
            <w:r w:rsidR="00AA5B9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POVĚDNOST ORGANIZACÍ ZA ROK </w:t>
            </w:r>
            <w:r w:rsidR="0081640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D73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047FE" w:rsidRPr="006F3051" w14:paraId="40E3396A" w14:textId="77777777" w:rsidTr="006A030A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B32A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7F0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4F8B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5CFD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6F3051" w14:paraId="76CAC08E" w14:textId="77777777" w:rsidTr="006A030A">
        <w:trPr>
          <w:trHeight w:val="27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BD" w14:textId="77777777" w:rsidR="002047FE" w:rsidRPr="006F3051" w:rsidRDefault="00285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11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2684" w14:textId="77777777" w:rsidR="002047FE" w:rsidRPr="006F3051" w:rsidRDefault="00285CE0" w:rsidP="00006467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zvyšujete transparentnost řízení vaší organizace?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 (např. zveřejňování zprávy o plnění rozpočtů, zveřejňování informací o veřejných zakázkách, uplatňování vlastního etického kodexu 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785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9F9482" w14:textId="24CFE024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11120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79660ABC" w14:textId="77777777" w:rsidTr="006A030A">
        <w:trPr>
          <w:trHeight w:val="199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FCF" w14:textId="77777777" w:rsidR="002047FE" w:rsidRPr="006F3051" w:rsidRDefault="00285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CB84" w14:textId="77777777" w:rsidR="002047FE" w:rsidRPr="006F3051" w:rsidRDefault="00285CE0" w:rsidP="00285CE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6764558"/>
            <w:r w:rsidRPr="006F3051">
              <w:rPr>
                <w:rFonts w:ascii="Arial" w:hAnsi="Arial" w:cs="Arial"/>
                <w:bCs/>
                <w:sz w:val="20"/>
                <w:szCs w:val="20"/>
              </w:rPr>
              <w:t xml:space="preserve">Jak uplatňujete odpovědný přístup k Vašim klientům? </w:t>
            </w:r>
            <w:r w:rsidRPr="006F3051">
              <w:rPr>
                <w:rFonts w:ascii="Arial" w:hAnsi="Arial" w:cs="Arial"/>
                <w:sz w:val="20"/>
                <w:szCs w:val="20"/>
              </w:rPr>
              <w:t>(např. průzkum spokojenosti, poskytování informací, vyřizování stížností, použití norem a jiných nástrojů pro zvyšování kvality, péče o klienty…)</w:t>
            </w:r>
            <w:bookmarkEnd w:id="0"/>
          </w:p>
        </w:tc>
        <w:sdt>
          <w:sdtPr>
            <w:rPr>
              <w:rFonts w:ascii="Arial" w:hAnsi="Arial" w:cs="Arial"/>
              <w:sz w:val="20"/>
              <w:szCs w:val="20"/>
            </w:rPr>
            <w:id w:val="69313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694F56" w14:textId="21579EAF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5B8D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43A29C91" w14:textId="77777777" w:rsidTr="006A030A">
        <w:trPr>
          <w:trHeight w:val="185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B852" w14:textId="77777777" w:rsidR="002047FE" w:rsidRPr="006F3051" w:rsidRDefault="00285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13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C87" w14:textId="77777777" w:rsidR="00285CE0" w:rsidRPr="006F3051" w:rsidRDefault="00285CE0" w:rsidP="00285CE0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6764707"/>
            <w:r w:rsidRPr="006F3051">
              <w:rPr>
                <w:rFonts w:ascii="Arial" w:hAnsi="Arial" w:cs="Arial"/>
                <w:bCs/>
                <w:sz w:val="20"/>
                <w:szCs w:val="20"/>
              </w:rPr>
              <w:t>Jaká ocenění jste získali za své působení, činnost, projekty, rozvoj atd.?</w:t>
            </w:r>
          </w:p>
          <w:p w14:paraId="15E99F9C" w14:textId="77777777" w:rsidR="002047FE" w:rsidRPr="006F3051" w:rsidRDefault="00285CE0" w:rsidP="00285CE0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(značky, ocenění, certifikáty…)</w:t>
            </w:r>
            <w:bookmarkEnd w:id="1"/>
          </w:p>
        </w:tc>
        <w:sdt>
          <w:sdtPr>
            <w:rPr>
              <w:rFonts w:ascii="Arial" w:hAnsi="Arial" w:cs="Arial"/>
              <w:sz w:val="20"/>
              <w:szCs w:val="20"/>
            </w:rPr>
            <w:id w:val="-746418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9CF1F9" w14:textId="05985816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B02E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259D6CD3" w14:textId="77777777" w:rsidTr="006A030A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5D47EF" w14:textId="52659ABD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ENVIRONMENTÁLNÍ OD</w:t>
            </w:r>
            <w:r w:rsidR="00AA5B9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POVĚDNOST ORGANIZACÍ ZA ROK </w:t>
            </w:r>
            <w:r w:rsidR="0081640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D73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047FE" w:rsidRPr="006F3051" w14:paraId="16F3E46E" w14:textId="77777777" w:rsidTr="006A030A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9BB1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A240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5FFF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7EF3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6F3051" w14:paraId="73F7415F" w14:textId="77777777" w:rsidTr="006A030A">
        <w:trPr>
          <w:trHeight w:val="312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13A0" w14:textId="77777777" w:rsidR="002047FE" w:rsidRPr="006F3051" w:rsidRDefault="002047FE" w:rsidP="0046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</w:t>
            </w:r>
            <w:r w:rsidR="00285CE0" w:rsidRPr="006F3051">
              <w:rPr>
                <w:rFonts w:ascii="Arial" w:hAnsi="Arial" w:cs="Arial"/>
                <w:sz w:val="20"/>
                <w:szCs w:val="20"/>
              </w:rPr>
              <w:t>4</w:t>
            </w:r>
            <w:r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956C" w14:textId="77777777" w:rsidR="00285CE0" w:rsidRPr="006F3051" w:rsidRDefault="00285CE0" w:rsidP="00285C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Jaké aktivity, projekty v oblasti životního prostředí realizujete nebo podporujete ve vaší organizaci nad rámec povinné legislativy?</w:t>
            </w:r>
          </w:p>
          <w:p w14:paraId="34A14832" w14:textId="77777777" w:rsidR="00043113" w:rsidRPr="006F3051" w:rsidRDefault="00285CE0" w:rsidP="00285CE0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zavádění ISO norem, nebo systému EMAS, environmentální audit, environmentální vzdělávání pracovníků, hospodaření s energiemi a vodou, podpora ekologického chování pracovníků 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8970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5B78A9" w14:textId="100939B9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0C4B6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47FE" w:rsidRPr="006F3051" w14:paraId="7250D451" w14:textId="77777777" w:rsidTr="006A030A">
        <w:trPr>
          <w:trHeight w:val="142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CFBF" w14:textId="77777777" w:rsidR="002047FE" w:rsidRPr="006F3051" w:rsidRDefault="002047FE" w:rsidP="0046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85CE0" w:rsidRPr="006F3051">
              <w:rPr>
                <w:rFonts w:ascii="Arial" w:hAnsi="Arial" w:cs="Arial"/>
                <w:sz w:val="20"/>
                <w:szCs w:val="20"/>
              </w:rPr>
              <w:t>5</w:t>
            </w:r>
            <w:r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C481" w14:textId="77777777" w:rsidR="002047FE" w:rsidRPr="006F3051" w:rsidRDefault="00285CE0" w:rsidP="00F42634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V jakém rozsahu využíváte recyklované materiály, výrobky šetrné k životnímu prostředí, obnovitelné zdroje energie?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54EA" w14:textId="74CBEE87" w:rsidR="002047FE" w:rsidRPr="006F3051" w:rsidRDefault="006D7376" w:rsidP="001609C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5763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609C8"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sdtContent>
            </w:sdt>
            <w:r w:rsidR="002047FE"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7CDC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0FFF8CD5" w14:textId="77777777" w:rsidTr="006A030A">
        <w:trPr>
          <w:trHeight w:val="30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23CF" w14:textId="77777777" w:rsidR="002047FE" w:rsidRPr="006F3051" w:rsidRDefault="00285CE0" w:rsidP="0046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16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3C1" w14:textId="77777777" w:rsidR="00285CE0" w:rsidRPr="006F3051" w:rsidRDefault="00285CE0" w:rsidP="00285C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Jak zapojujete veřejnost (při jakých aktivitách) do ochrany a zlepšování životního prostředí ve vaší obci?</w:t>
            </w:r>
          </w:p>
          <w:p w14:paraId="0B2B6EDD" w14:textId="77777777" w:rsidR="002047FE" w:rsidRPr="006F3051" w:rsidRDefault="00285CE0" w:rsidP="00285CE0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vzdělávací akce, aktivity s ekologickou tématikou pro děti, Den Země, čištění a obnova přírody…)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4402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48CF68" w14:textId="0B6ECF65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98852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47FE" w:rsidRPr="006F3051" w14:paraId="4614A989" w14:textId="77777777" w:rsidTr="006A030A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A6F17" w14:textId="2F0F51F1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DOPLŇKOVÉ OTÁZKY ZA ROK </w:t>
            </w:r>
            <w:r w:rsidR="00816406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5213A"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D737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047FE" w:rsidRPr="006F3051" w14:paraId="50781F62" w14:textId="77777777" w:rsidTr="006A030A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0FE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A0B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38F" w14:textId="77777777" w:rsidR="002047FE" w:rsidRPr="006F3051" w:rsidRDefault="002047FE" w:rsidP="00C41C6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7D70" w14:textId="77777777" w:rsidR="002047FE" w:rsidRPr="006F3051" w:rsidRDefault="00204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bCs/>
                <w:sz w:val="20"/>
                <w:szCs w:val="20"/>
              </w:rPr>
              <w:t>UV</w:t>
            </w:r>
          </w:p>
        </w:tc>
      </w:tr>
      <w:tr w:rsidR="002047FE" w:rsidRPr="006F3051" w14:paraId="0A87C15D" w14:textId="77777777" w:rsidTr="006A030A">
        <w:trPr>
          <w:trHeight w:val="211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972" w14:textId="77777777" w:rsidR="002047FE" w:rsidRPr="006F3051" w:rsidRDefault="00C4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17</w:t>
            </w:r>
            <w:r w:rsidR="002047FE" w:rsidRPr="006F3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E1E6" w14:textId="77777777" w:rsidR="00C436B6" w:rsidRPr="006F3051" w:rsidRDefault="00C436B6" w:rsidP="00C436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51">
              <w:rPr>
                <w:rFonts w:ascii="Arial" w:hAnsi="Arial" w:cs="Arial"/>
                <w:bCs/>
                <w:sz w:val="20"/>
                <w:szCs w:val="20"/>
              </w:rPr>
              <w:t>Co vás motivuje k realizaci aktivit v oblasti společenské odpovědnosti?</w:t>
            </w:r>
          </w:p>
          <w:p w14:paraId="6FCAF2F8" w14:textId="77777777" w:rsidR="002047FE" w:rsidRPr="006F3051" w:rsidRDefault="00C436B6" w:rsidP="00C436B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(např. je vyžadována občany, pracovníky, vlastníky, zřizovatelem, vlastní iniciativa…)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2982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7F9B2" w14:textId="03625462" w:rsidR="002047FE" w:rsidRPr="006F3051" w:rsidRDefault="001609C8" w:rsidP="006A03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051">
                  <w:rPr>
                    <w:rStyle w:val="Zstupntext"/>
                    <w:rFonts w:ascii="Arial" w:hAnsi="Arial" w:cs="Arial"/>
                  </w:rPr>
                  <w:t>Klikněte nebo klepněte sem a zadejte text.</w:t>
                </w:r>
              </w:p>
            </w:tc>
          </w:sdtContent>
        </w:sdt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30732" w14:textId="77777777" w:rsidR="002047FE" w:rsidRPr="006F3051" w:rsidRDefault="00204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11C91B" w14:textId="77777777" w:rsidR="00744C4A" w:rsidRPr="006F3051" w:rsidRDefault="00744C4A" w:rsidP="004F7DE8">
      <w:pPr>
        <w:jc w:val="both"/>
        <w:rPr>
          <w:rFonts w:ascii="Arial" w:hAnsi="Arial" w:cs="Arial"/>
          <w:sz w:val="22"/>
          <w:szCs w:val="22"/>
        </w:rPr>
      </w:pPr>
    </w:p>
    <w:p w14:paraId="665CCCC0" w14:textId="77777777" w:rsidR="004F7DE8" w:rsidRPr="006F3051" w:rsidRDefault="004F7DE8" w:rsidP="009E681E">
      <w:pPr>
        <w:jc w:val="both"/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lastRenderedPageBreak/>
        <w:t>Čestně prohlašuji, že uvedená data</w:t>
      </w:r>
      <w:r w:rsidR="00F5048C" w:rsidRPr="006F3051">
        <w:rPr>
          <w:rFonts w:ascii="Arial" w:hAnsi="Arial" w:cs="Arial"/>
          <w:sz w:val="22"/>
          <w:szCs w:val="22"/>
        </w:rPr>
        <w:t xml:space="preserve"> v tomto dotazníku </w:t>
      </w:r>
      <w:r w:rsidR="00E06903" w:rsidRPr="006F3051">
        <w:rPr>
          <w:rFonts w:ascii="Arial" w:hAnsi="Arial" w:cs="Arial"/>
          <w:sz w:val="22"/>
          <w:szCs w:val="22"/>
        </w:rPr>
        <w:t>jsou pravdivá</w:t>
      </w:r>
      <w:r w:rsidRPr="006F3051">
        <w:rPr>
          <w:rFonts w:ascii="Arial" w:hAnsi="Arial" w:cs="Arial"/>
          <w:sz w:val="22"/>
          <w:szCs w:val="22"/>
        </w:rPr>
        <w:t xml:space="preserve"> na základě reálných skutečností. Jsem si vědom/a, že v případě umístění na 1.</w:t>
      </w:r>
      <w:r w:rsidR="00495ED3" w:rsidRPr="006F3051">
        <w:rPr>
          <w:rFonts w:ascii="Arial" w:hAnsi="Arial" w:cs="Arial"/>
          <w:sz w:val="22"/>
          <w:szCs w:val="22"/>
        </w:rPr>
        <w:t xml:space="preserve"> </w:t>
      </w:r>
      <w:r w:rsidRPr="006F3051">
        <w:rPr>
          <w:rFonts w:ascii="Arial" w:hAnsi="Arial" w:cs="Arial"/>
          <w:sz w:val="22"/>
          <w:szCs w:val="22"/>
        </w:rPr>
        <w:t>-</w:t>
      </w:r>
      <w:r w:rsidR="00495ED3" w:rsidRPr="006F3051">
        <w:rPr>
          <w:rFonts w:ascii="Arial" w:hAnsi="Arial" w:cs="Arial"/>
          <w:sz w:val="22"/>
          <w:szCs w:val="22"/>
        </w:rPr>
        <w:t xml:space="preserve"> </w:t>
      </w:r>
      <w:r w:rsidRPr="006F3051">
        <w:rPr>
          <w:rFonts w:ascii="Arial" w:hAnsi="Arial" w:cs="Arial"/>
          <w:sz w:val="22"/>
          <w:szCs w:val="22"/>
        </w:rPr>
        <w:t xml:space="preserve">3. místě </w:t>
      </w:r>
      <w:r w:rsidR="00495ED3" w:rsidRPr="006F3051">
        <w:rPr>
          <w:rFonts w:ascii="Arial" w:hAnsi="Arial" w:cs="Arial"/>
          <w:sz w:val="22"/>
          <w:szCs w:val="22"/>
        </w:rPr>
        <w:t xml:space="preserve">v dané kategorii </w:t>
      </w:r>
      <w:r w:rsidR="00CC4AD6" w:rsidRPr="006F3051">
        <w:rPr>
          <w:rFonts w:ascii="Arial" w:hAnsi="Arial" w:cs="Arial"/>
          <w:sz w:val="22"/>
          <w:szCs w:val="22"/>
        </w:rPr>
        <w:t xml:space="preserve">si </w:t>
      </w:r>
      <w:r w:rsidRPr="006F3051">
        <w:rPr>
          <w:rFonts w:ascii="Arial" w:hAnsi="Arial" w:cs="Arial"/>
          <w:sz w:val="22"/>
          <w:szCs w:val="22"/>
        </w:rPr>
        <w:t>může hodnotitelská komise vyžádat podklady k</w:t>
      </w:r>
      <w:r w:rsidR="009E5D38" w:rsidRPr="006F3051">
        <w:rPr>
          <w:rFonts w:ascii="Arial" w:hAnsi="Arial" w:cs="Arial"/>
          <w:sz w:val="22"/>
          <w:szCs w:val="22"/>
        </w:rPr>
        <w:t> prokázání pravdivosti odpovědí</w:t>
      </w:r>
      <w:r w:rsidR="00A14AA9" w:rsidRPr="006F3051">
        <w:rPr>
          <w:rFonts w:ascii="Arial" w:hAnsi="Arial" w:cs="Arial"/>
          <w:sz w:val="22"/>
          <w:szCs w:val="22"/>
        </w:rPr>
        <w:t>,</w:t>
      </w:r>
      <w:r w:rsidR="00434D7D" w:rsidRPr="006F3051">
        <w:rPr>
          <w:rFonts w:ascii="Arial" w:hAnsi="Arial" w:cs="Arial"/>
          <w:sz w:val="22"/>
          <w:szCs w:val="22"/>
        </w:rPr>
        <w:t xml:space="preserve"> a </w:t>
      </w:r>
      <w:r w:rsidR="0073786A" w:rsidRPr="006F3051">
        <w:rPr>
          <w:rFonts w:ascii="Arial" w:hAnsi="Arial" w:cs="Arial"/>
          <w:sz w:val="22"/>
          <w:szCs w:val="22"/>
        </w:rPr>
        <w:t xml:space="preserve">že </w:t>
      </w:r>
      <w:r w:rsidR="00434D7D" w:rsidRPr="006F3051">
        <w:rPr>
          <w:rFonts w:ascii="Arial" w:hAnsi="Arial" w:cs="Arial"/>
          <w:sz w:val="22"/>
          <w:szCs w:val="22"/>
        </w:rPr>
        <w:t xml:space="preserve">naši organizaci </w:t>
      </w:r>
      <w:r w:rsidR="0073786A" w:rsidRPr="006F3051">
        <w:rPr>
          <w:rFonts w:ascii="Arial" w:hAnsi="Arial" w:cs="Arial"/>
          <w:sz w:val="22"/>
          <w:szCs w:val="22"/>
        </w:rPr>
        <w:t xml:space="preserve">navštíví </w:t>
      </w:r>
      <w:r w:rsidR="00434D7D" w:rsidRPr="006F3051">
        <w:rPr>
          <w:rFonts w:ascii="Arial" w:hAnsi="Arial" w:cs="Arial"/>
          <w:sz w:val="22"/>
          <w:szCs w:val="22"/>
        </w:rPr>
        <w:t>hodnotitelé k ově</w:t>
      </w:r>
      <w:r w:rsidR="0073786A" w:rsidRPr="006F3051">
        <w:rPr>
          <w:rFonts w:ascii="Arial" w:hAnsi="Arial" w:cs="Arial"/>
          <w:sz w:val="22"/>
          <w:szCs w:val="22"/>
        </w:rPr>
        <w:t>ření námi uvedených skutečností</w:t>
      </w:r>
      <w:r w:rsidR="009E5D38" w:rsidRPr="006F3051">
        <w:rPr>
          <w:rFonts w:ascii="Arial" w:hAnsi="Arial" w:cs="Arial"/>
          <w:sz w:val="22"/>
          <w:szCs w:val="22"/>
        </w:rPr>
        <w:t>, k čemuž jsem ochoten/na poskytnout potřebnou součinnost.</w:t>
      </w:r>
      <w:r w:rsidR="005C4424" w:rsidRPr="006F3051">
        <w:rPr>
          <w:rFonts w:ascii="Arial" w:hAnsi="Arial" w:cs="Arial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6F3051">
        <w:rPr>
          <w:rFonts w:ascii="Arial" w:hAnsi="Arial" w:cs="Arial"/>
          <w:sz w:val="22"/>
          <w:szCs w:val="22"/>
        </w:rPr>
        <w:t>ého</w:t>
      </w:r>
      <w:r w:rsidR="005C4424" w:rsidRPr="006F3051">
        <w:rPr>
          <w:rFonts w:ascii="Arial" w:hAnsi="Arial" w:cs="Arial"/>
          <w:sz w:val="22"/>
          <w:szCs w:val="22"/>
        </w:rPr>
        <w:t xml:space="preserve"> </w:t>
      </w:r>
      <w:r w:rsidR="000F487D" w:rsidRPr="006F3051">
        <w:rPr>
          <w:rFonts w:ascii="Arial" w:hAnsi="Arial" w:cs="Arial"/>
          <w:sz w:val="22"/>
          <w:szCs w:val="22"/>
        </w:rPr>
        <w:t>mnou zastoupená organizace dosáhla</w:t>
      </w:r>
      <w:r w:rsidR="009E681E" w:rsidRPr="006F3051">
        <w:rPr>
          <w:rFonts w:ascii="Arial" w:hAnsi="Arial" w:cs="Arial"/>
          <w:sz w:val="22"/>
          <w:szCs w:val="22"/>
        </w:rPr>
        <w:t>.</w:t>
      </w:r>
    </w:p>
    <w:p w14:paraId="1127C795" w14:textId="77777777" w:rsidR="009E681E" w:rsidRPr="006F3051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3E204CD6" w14:textId="77777777" w:rsidR="009E681E" w:rsidRPr="006F3051" w:rsidRDefault="009E681E" w:rsidP="009E681E">
      <w:pPr>
        <w:jc w:val="both"/>
        <w:rPr>
          <w:rFonts w:ascii="Arial" w:hAnsi="Arial" w:cs="Arial"/>
          <w:sz w:val="22"/>
          <w:szCs w:val="22"/>
        </w:rPr>
      </w:pPr>
    </w:p>
    <w:p w14:paraId="78307FEF" w14:textId="77777777" w:rsidR="004F7DE8" w:rsidRPr="006F3051" w:rsidRDefault="004F7DE8" w:rsidP="004F7DE8">
      <w:pPr>
        <w:rPr>
          <w:rFonts w:ascii="Arial" w:hAnsi="Arial" w:cs="Arial"/>
          <w:sz w:val="22"/>
          <w:szCs w:val="22"/>
        </w:rPr>
      </w:pPr>
    </w:p>
    <w:p w14:paraId="77A8FDFD" w14:textId="366C8A03" w:rsidR="004F7DE8" w:rsidRPr="006F3051" w:rsidRDefault="004F7DE8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  <w:r w:rsidRPr="006F3051">
        <w:rPr>
          <w:rFonts w:ascii="Arial" w:hAnsi="Arial" w:cs="Arial"/>
          <w:sz w:val="22"/>
          <w:szCs w:val="22"/>
        </w:rPr>
        <w:t>V</w:t>
      </w:r>
      <w:r w:rsidR="001609C8" w:rsidRPr="006F305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31781445"/>
          <w:placeholder>
            <w:docPart w:val="DefaultPlaceholder_-1854013440"/>
          </w:placeholder>
          <w:showingPlcHdr/>
        </w:sdtPr>
        <w:sdtEndPr/>
        <w:sdtContent>
          <w:r w:rsidR="001609C8" w:rsidRPr="006F305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6F3051">
        <w:rPr>
          <w:rFonts w:ascii="Arial" w:hAnsi="Arial" w:cs="Arial"/>
          <w:sz w:val="22"/>
          <w:szCs w:val="22"/>
        </w:rPr>
        <w:tab/>
        <w:t xml:space="preserve">dne </w:t>
      </w:r>
      <w:r w:rsidR="001609C8" w:rsidRPr="006F305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29757268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609C8" w:rsidRPr="006F3051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="009E5D38" w:rsidRPr="006F3051">
        <w:rPr>
          <w:rFonts w:ascii="Arial" w:hAnsi="Arial" w:cs="Arial"/>
          <w:sz w:val="22"/>
          <w:szCs w:val="22"/>
        </w:rPr>
        <w:tab/>
      </w:r>
      <w:r w:rsidR="00C41C66" w:rsidRPr="006F3051">
        <w:rPr>
          <w:rFonts w:ascii="Arial" w:hAnsi="Arial" w:cs="Arial"/>
          <w:sz w:val="22"/>
          <w:szCs w:val="22"/>
        </w:rPr>
        <w:t>Jméno statutárního zástupce</w:t>
      </w:r>
      <w:r w:rsidR="001609C8" w:rsidRPr="006F305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381718312"/>
          <w:placeholder>
            <w:docPart w:val="DefaultPlaceholder_-1854013440"/>
          </w:placeholder>
          <w:showingPlcHdr/>
        </w:sdtPr>
        <w:sdtEndPr/>
        <w:sdtContent>
          <w:r w:rsidR="001609C8" w:rsidRPr="006F3051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C41C66" w:rsidRPr="006F3051">
        <w:rPr>
          <w:rFonts w:ascii="Arial" w:hAnsi="Arial" w:cs="Arial"/>
          <w:sz w:val="22"/>
          <w:szCs w:val="22"/>
        </w:rPr>
        <w:t xml:space="preserve"> </w:t>
      </w:r>
      <w:r w:rsidRPr="006F3051">
        <w:rPr>
          <w:rFonts w:ascii="Arial" w:hAnsi="Arial" w:cs="Arial"/>
          <w:sz w:val="22"/>
          <w:szCs w:val="22"/>
        </w:rPr>
        <w:t xml:space="preserve"> ………………</w:t>
      </w:r>
      <w:r w:rsidR="00D974D2" w:rsidRPr="006F3051">
        <w:rPr>
          <w:rFonts w:ascii="Arial" w:hAnsi="Arial" w:cs="Arial"/>
          <w:sz w:val="22"/>
          <w:szCs w:val="22"/>
        </w:rPr>
        <w:t>......</w:t>
      </w:r>
      <w:r w:rsidRPr="006F3051">
        <w:rPr>
          <w:rFonts w:ascii="Arial" w:hAnsi="Arial" w:cs="Arial"/>
          <w:sz w:val="22"/>
          <w:szCs w:val="22"/>
        </w:rPr>
        <w:t>………………….</w:t>
      </w:r>
    </w:p>
    <w:p w14:paraId="2924D104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047354E8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578D0293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57A8A761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C2A163E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5A438D7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382574BC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0FFC280B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5798D602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1D56E46B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2985A09C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066F3BF2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45B5A06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6F999156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1698581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8338A0A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6C439C4A" w14:textId="77777777" w:rsidR="00462CE9" w:rsidRPr="006F3051" w:rsidRDefault="00462CE9" w:rsidP="009E5D38">
      <w:pPr>
        <w:tabs>
          <w:tab w:val="left" w:pos="2520"/>
          <w:tab w:val="left" w:pos="5220"/>
        </w:tabs>
        <w:rPr>
          <w:rFonts w:ascii="Arial" w:hAnsi="Arial" w:cs="Arial"/>
          <w:sz w:val="22"/>
          <w:szCs w:val="22"/>
        </w:rPr>
      </w:pPr>
    </w:p>
    <w:p w14:paraId="78CFAA0E" w14:textId="77777777" w:rsidR="00346C77" w:rsidRPr="006F3051" w:rsidRDefault="00346C77" w:rsidP="00346C77">
      <w:pPr>
        <w:rPr>
          <w:rFonts w:ascii="Arial" w:hAnsi="Arial" w:cs="Arial"/>
        </w:rPr>
      </w:pPr>
    </w:p>
    <w:p w14:paraId="51BBDFEF" w14:textId="77777777" w:rsidR="00744C4A" w:rsidRPr="006F3051" w:rsidRDefault="00EA4CFF" w:rsidP="00744C4A">
      <w:pPr>
        <w:pStyle w:val="Nadpis1"/>
      </w:pPr>
      <w:r w:rsidRPr="006F3051">
        <w:lastRenderedPageBreak/>
        <w:t>Hodnocení úrovně</w:t>
      </w:r>
      <w:r w:rsidR="00504938" w:rsidRPr="006F3051">
        <w:t xml:space="preserve"> vyspělosti</w:t>
      </w:r>
      <w:r w:rsidR="00B1468F" w:rsidRPr="006F3051">
        <w:t xml:space="preserve"> v oblasti CSR</w:t>
      </w:r>
    </w:p>
    <w:p w14:paraId="2F8AAF9D" w14:textId="77777777" w:rsidR="00C773D7" w:rsidRPr="006F3051" w:rsidRDefault="00EA4CFF" w:rsidP="00504938">
      <w:pPr>
        <w:pStyle w:val="Nadpis1"/>
        <w:rPr>
          <w:sz w:val="24"/>
          <w:szCs w:val="24"/>
        </w:rPr>
      </w:pPr>
      <w:r w:rsidRPr="006F3051">
        <w:rPr>
          <w:sz w:val="24"/>
          <w:szCs w:val="24"/>
        </w:rPr>
        <w:t xml:space="preserve"> </w:t>
      </w:r>
      <w:r w:rsidR="00744C4A" w:rsidRPr="006F3051">
        <w:rPr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6F3051" w14:paraId="63043BF3" w14:textId="77777777">
        <w:trPr>
          <w:trHeight w:val="600"/>
        </w:trPr>
        <w:tc>
          <w:tcPr>
            <w:tcW w:w="1192" w:type="dxa"/>
            <w:vAlign w:val="center"/>
          </w:tcPr>
          <w:p w14:paraId="767FE110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Úroveň</w:t>
            </w:r>
          </w:p>
          <w:p w14:paraId="22EA2A82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0C6D9545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Hodnocení</w:t>
            </w:r>
          </w:p>
        </w:tc>
      </w:tr>
      <w:tr w:rsidR="00744C4A" w:rsidRPr="006F3051" w14:paraId="412049B9" w14:textId="77777777">
        <w:trPr>
          <w:trHeight w:val="306"/>
        </w:trPr>
        <w:tc>
          <w:tcPr>
            <w:tcW w:w="1192" w:type="dxa"/>
            <w:vAlign w:val="center"/>
          </w:tcPr>
          <w:p w14:paraId="347CC8D9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3231F211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6F3051" w14:paraId="68939AA5" w14:textId="77777777">
        <w:trPr>
          <w:trHeight w:val="600"/>
        </w:trPr>
        <w:tc>
          <w:tcPr>
            <w:tcW w:w="1192" w:type="dxa"/>
            <w:vAlign w:val="center"/>
          </w:tcPr>
          <w:p w14:paraId="0EB905FE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6B279532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6F3051" w14:paraId="28430BAA" w14:textId="77777777">
        <w:trPr>
          <w:trHeight w:val="293"/>
        </w:trPr>
        <w:tc>
          <w:tcPr>
            <w:tcW w:w="1192" w:type="dxa"/>
            <w:vAlign w:val="center"/>
          </w:tcPr>
          <w:p w14:paraId="01A092F9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08330492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6F3051" w14:paraId="5CAD2CE9" w14:textId="77777777">
        <w:trPr>
          <w:trHeight w:val="306"/>
        </w:trPr>
        <w:tc>
          <w:tcPr>
            <w:tcW w:w="1192" w:type="dxa"/>
            <w:vAlign w:val="center"/>
          </w:tcPr>
          <w:p w14:paraId="2F2347B2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77824C11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6F3051" w14:paraId="7FB9F6B4" w14:textId="77777777">
        <w:trPr>
          <w:trHeight w:val="293"/>
        </w:trPr>
        <w:tc>
          <w:tcPr>
            <w:tcW w:w="1192" w:type="dxa"/>
            <w:vAlign w:val="center"/>
          </w:tcPr>
          <w:p w14:paraId="7AA0CB1F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059D545C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6F3051" w14:paraId="6A901441" w14:textId="77777777">
        <w:trPr>
          <w:trHeight w:val="612"/>
        </w:trPr>
        <w:tc>
          <w:tcPr>
            <w:tcW w:w="1192" w:type="dxa"/>
            <w:vAlign w:val="center"/>
          </w:tcPr>
          <w:p w14:paraId="1C3A5AD1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05BACE7C" w14:textId="77777777" w:rsidR="00744C4A" w:rsidRPr="006F3051" w:rsidRDefault="00744C4A" w:rsidP="00744C4A">
            <w:pPr>
              <w:rPr>
                <w:rFonts w:ascii="Arial" w:hAnsi="Arial" w:cs="Arial"/>
                <w:sz w:val="22"/>
                <w:szCs w:val="22"/>
              </w:rPr>
            </w:pPr>
            <w:r w:rsidRPr="006F3051">
              <w:rPr>
                <w:rFonts w:ascii="Arial" w:hAnsi="Arial" w:cs="Arial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3465FE12" w14:textId="77777777" w:rsidR="00504938" w:rsidRPr="006F3051" w:rsidRDefault="00504938" w:rsidP="00504938">
      <w:pPr>
        <w:rPr>
          <w:rFonts w:ascii="Arial" w:hAnsi="Arial" w:cs="Arial"/>
        </w:rPr>
      </w:pPr>
    </w:p>
    <w:p w14:paraId="47D0C710" w14:textId="77777777" w:rsidR="00744C4A" w:rsidRPr="006F3051" w:rsidRDefault="00744C4A" w:rsidP="00744C4A">
      <w:pPr>
        <w:jc w:val="both"/>
        <w:rPr>
          <w:rFonts w:ascii="Arial" w:hAnsi="Arial" w:cs="Arial"/>
          <w:i/>
          <w:sz w:val="22"/>
          <w:szCs w:val="22"/>
        </w:rPr>
      </w:pPr>
      <w:r w:rsidRPr="006F3051">
        <w:rPr>
          <w:rFonts w:ascii="Arial" w:hAnsi="Arial" w:cs="Arial"/>
          <w:b/>
          <w:i/>
          <w:sz w:val="22"/>
          <w:szCs w:val="22"/>
        </w:rPr>
        <w:t>Poznámka pro hodnotitele:</w:t>
      </w:r>
      <w:r w:rsidRPr="006F3051">
        <w:rPr>
          <w:rFonts w:ascii="Arial" w:hAnsi="Arial" w:cs="Arial"/>
          <w:i/>
          <w:sz w:val="22"/>
          <w:szCs w:val="22"/>
        </w:rPr>
        <w:t xml:space="preserve"> Optimální rozsah aktivit</w:t>
      </w:r>
      <w:r w:rsidRPr="006F3051">
        <w:rPr>
          <w:rFonts w:ascii="Arial" w:hAnsi="Arial" w:cs="Arial"/>
          <w:b/>
          <w:i/>
          <w:sz w:val="22"/>
          <w:szCs w:val="22"/>
        </w:rPr>
        <w:t xml:space="preserve"> </w:t>
      </w:r>
      <w:r w:rsidRPr="006F3051">
        <w:rPr>
          <w:rFonts w:ascii="Arial" w:hAnsi="Arial" w:cs="Arial"/>
          <w:i/>
          <w:sz w:val="22"/>
          <w:szCs w:val="22"/>
        </w:rPr>
        <w:t>v jednotlivých oblastech vychází ze všeobecně platného konceptu Společenské odpovědnosti</w:t>
      </w:r>
      <w:r w:rsidR="00171D24" w:rsidRPr="006F3051">
        <w:rPr>
          <w:rFonts w:ascii="Arial" w:hAnsi="Arial" w:cs="Arial"/>
          <w:i/>
          <w:sz w:val="22"/>
          <w:szCs w:val="22"/>
        </w:rPr>
        <w:t xml:space="preserve"> organizací</w:t>
      </w:r>
      <w:r w:rsidRPr="006F3051">
        <w:rPr>
          <w:rFonts w:ascii="Arial" w:hAnsi="Arial" w:cs="Arial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6F3051">
        <w:rPr>
          <w:rFonts w:ascii="Arial" w:hAnsi="Arial" w:cs="Arial"/>
          <w:i/>
          <w:sz w:val="22"/>
          <w:szCs w:val="22"/>
        </w:rPr>
        <w:t>a dosaženými</w:t>
      </w:r>
      <w:r w:rsidRPr="006F3051">
        <w:rPr>
          <w:rFonts w:ascii="Arial" w:hAnsi="Arial" w:cs="Arial"/>
          <w:i/>
          <w:sz w:val="22"/>
          <w:szCs w:val="22"/>
        </w:rPr>
        <w:t xml:space="preserve"> cíli organizace.</w:t>
      </w:r>
    </w:p>
    <w:p w14:paraId="2F719871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33F1E28B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618CD0E0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72360E2B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1ECA7DEF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594E0C78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22413ED9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3C14C9D9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04905A75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30EAFF11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4247EA5F" w14:textId="77777777" w:rsidR="00584D2F" w:rsidRPr="006F3051" w:rsidRDefault="00584D2F" w:rsidP="00744C4A">
      <w:pPr>
        <w:jc w:val="both"/>
        <w:rPr>
          <w:rFonts w:ascii="Arial" w:hAnsi="Arial" w:cs="Arial"/>
          <w:i/>
          <w:sz w:val="22"/>
          <w:szCs w:val="22"/>
        </w:rPr>
      </w:pPr>
    </w:p>
    <w:p w14:paraId="5BF70505" w14:textId="77777777" w:rsidR="00744C4A" w:rsidRPr="006F3051" w:rsidRDefault="00744C4A" w:rsidP="00744C4A">
      <w:pPr>
        <w:jc w:val="both"/>
        <w:rPr>
          <w:rFonts w:ascii="Arial" w:hAnsi="Arial" w:cs="Arial"/>
        </w:rPr>
      </w:pPr>
    </w:p>
    <w:p w14:paraId="2E8867BC" w14:textId="77777777" w:rsidR="00744C4A" w:rsidRPr="006F3051" w:rsidRDefault="00744C4A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6F3051">
        <w:rPr>
          <w:rFonts w:ascii="Arial" w:hAnsi="Arial" w:cs="Arial"/>
          <w:b/>
          <w:sz w:val="28"/>
          <w:szCs w:val="28"/>
        </w:rPr>
        <w:t>Výrok hodnotitelů</w:t>
      </w:r>
    </w:p>
    <w:p w14:paraId="420065BF" w14:textId="77777777" w:rsidR="00744C4A" w:rsidRPr="006F3051" w:rsidRDefault="00744C4A" w:rsidP="00744C4A">
      <w:pPr>
        <w:jc w:val="both"/>
        <w:rPr>
          <w:rFonts w:ascii="Arial" w:hAnsi="Arial" w:cs="Arial"/>
          <w:b/>
        </w:rPr>
      </w:pPr>
    </w:p>
    <w:p w14:paraId="244C310C" w14:textId="77777777" w:rsidR="00744C4A" w:rsidRPr="006F3051" w:rsidRDefault="00744C4A" w:rsidP="00744C4A">
      <w:pPr>
        <w:tabs>
          <w:tab w:val="left" w:pos="2340"/>
        </w:tabs>
        <w:jc w:val="both"/>
        <w:rPr>
          <w:rFonts w:ascii="Arial" w:hAnsi="Arial" w:cs="Arial"/>
        </w:rPr>
      </w:pPr>
      <w:r w:rsidRPr="006F3051">
        <w:rPr>
          <w:rFonts w:ascii="Arial" w:hAnsi="Arial" w:cs="Arial"/>
          <w:b/>
          <w:sz w:val="22"/>
          <w:szCs w:val="22"/>
        </w:rPr>
        <w:t>Jména hodnotitelů:</w:t>
      </w:r>
      <w:r w:rsidRPr="006F3051">
        <w:rPr>
          <w:rFonts w:ascii="Arial" w:hAnsi="Arial" w:cs="Arial"/>
          <w:b/>
        </w:rPr>
        <w:tab/>
      </w:r>
      <w:r w:rsidRPr="006F3051">
        <w:rPr>
          <w:rFonts w:ascii="Arial" w:hAnsi="Arial" w:cs="Arial"/>
        </w:rPr>
        <w:t>1.………………………………………….</w:t>
      </w:r>
    </w:p>
    <w:p w14:paraId="1A0258FA" w14:textId="77777777" w:rsidR="00744C4A" w:rsidRPr="006F3051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14:paraId="671C2A76" w14:textId="77777777" w:rsidR="00744C4A" w:rsidRPr="006F3051" w:rsidRDefault="00744C4A" w:rsidP="00744C4A">
      <w:pPr>
        <w:tabs>
          <w:tab w:val="left" w:pos="2340"/>
        </w:tabs>
        <w:ind w:left="2340"/>
        <w:jc w:val="both"/>
        <w:rPr>
          <w:rFonts w:ascii="Arial" w:hAnsi="Arial" w:cs="Arial"/>
        </w:rPr>
      </w:pPr>
      <w:r w:rsidRPr="006F3051">
        <w:rPr>
          <w:rFonts w:ascii="Arial" w:hAnsi="Arial" w:cs="Arial"/>
        </w:rPr>
        <w:t>2…………………………………………..</w:t>
      </w:r>
    </w:p>
    <w:p w14:paraId="3E95E12F" w14:textId="77777777" w:rsidR="00744C4A" w:rsidRPr="006F3051" w:rsidRDefault="00744C4A" w:rsidP="00744C4A">
      <w:pPr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6F3051" w14:paraId="021495F8" w14:textId="77777777">
        <w:tc>
          <w:tcPr>
            <w:tcW w:w="3958" w:type="dxa"/>
            <w:vAlign w:val="center"/>
          </w:tcPr>
          <w:p w14:paraId="16ECACA1" w14:textId="77777777" w:rsidR="00744C4A" w:rsidRPr="006F3051" w:rsidRDefault="00744C4A" w:rsidP="00FC3544">
            <w:pPr>
              <w:rPr>
                <w:rFonts w:ascii="Arial" w:hAnsi="Arial" w:cs="Arial"/>
                <w:b/>
              </w:rPr>
            </w:pPr>
            <w:r w:rsidRPr="006F3051">
              <w:rPr>
                <w:rFonts w:ascii="Arial" w:hAnsi="Arial" w:cs="Arial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10A76D30" w14:textId="77777777" w:rsidR="00744C4A" w:rsidRPr="006F3051" w:rsidRDefault="00744C4A" w:rsidP="00FC3544">
            <w:pPr>
              <w:rPr>
                <w:rFonts w:ascii="Arial" w:hAnsi="Arial" w:cs="Arial"/>
                <w:b/>
              </w:rPr>
            </w:pPr>
            <w:r w:rsidRPr="006F3051">
              <w:rPr>
                <w:rFonts w:ascii="Arial" w:hAnsi="Arial" w:cs="Arial"/>
                <w:b/>
              </w:rPr>
              <w:t>Bodů</w:t>
            </w:r>
          </w:p>
        </w:tc>
      </w:tr>
      <w:tr w:rsidR="00744C4A" w:rsidRPr="006F3051" w14:paraId="45812956" w14:textId="77777777">
        <w:tc>
          <w:tcPr>
            <w:tcW w:w="3958" w:type="dxa"/>
            <w:vAlign w:val="center"/>
          </w:tcPr>
          <w:p w14:paraId="6ACA022A" w14:textId="77777777" w:rsidR="00744C4A" w:rsidRPr="006F3051" w:rsidRDefault="00744C4A" w:rsidP="00EA4CFF">
            <w:pPr>
              <w:rPr>
                <w:rFonts w:ascii="Arial" w:hAnsi="Arial" w:cs="Arial"/>
              </w:rPr>
            </w:pPr>
            <w:r w:rsidRPr="006F3051">
              <w:rPr>
                <w:rFonts w:ascii="Arial" w:hAnsi="Arial" w:cs="Arial"/>
              </w:rPr>
              <w:t>Regionální odpovědnost</w:t>
            </w:r>
            <w:r w:rsidR="008960AF" w:rsidRPr="006F3051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62C1F281" w14:textId="77777777" w:rsidR="00744C4A" w:rsidRPr="006F3051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6F3051" w14:paraId="3588E422" w14:textId="77777777">
        <w:tc>
          <w:tcPr>
            <w:tcW w:w="3958" w:type="dxa"/>
            <w:vAlign w:val="center"/>
          </w:tcPr>
          <w:p w14:paraId="071BA65B" w14:textId="77777777" w:rsidR="00744C4A" w:rsidRPr="006F3051" w:rsidRDefault="00744C4A" w:rsidP="00EA4CFF">
            <w:pPr>
              <w:rPr>
                <w:rFonts w:ascii="Arial" w:hAnsi="Arial" w:cs="Arial"/>
              </w:rPr>
            </w:pPr>
            <w:r w:rsidRPr="006F3051">
              <w:rPr>
                <w:rFonts w:ascii="Arial" w:hAnsi="Arial" w:cs="Arial"/>
              </w:rPr>
              <w:t>Sociální odpovědnost</w:t>
            </w:r>
            <w:r w:rsidR="008960AF" w:rsidRPr="006F3051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4AC9A9EE" w14:textId="77777777" w:rsidR="00744C4A" w:rsidRPr="006F3051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6F3051" w14:paraId="5B03541D" w14:textId="77777777">
        <w:tc>
          <w:tcPr>
            <w:tcW w:w="3958" w:type="dxa"/>
            <w:vAlign w:val="center"/>
          </w:tcPr>
          <w:p w14:paraId="5FA4A991" w14:textId="77777777" w:rsidR="00744C4A" w:rsidRPr="006F3051" w:rsidRDefault="008960AF" w:rsidP="00EA4CFF">
            <w:pPr>
              <w:rPr>
                <w:rFonts w:ascii="Arial" w:hAnsi="Arial" w:cs="Arial"/>
              </w:rPr>
            </w:pPr>
            <w:r w:rsidRPr="006F3051">
              <w:rPr>
                <w:rFonts w:ascii="Arial" w:hAnsi="Arial" w:cs="Arial"/>
              </w:rPr>
              <w:t xml:space="preserve">Ekonomická odpovědnost organizací </w:t>
            </w:r>
          </w:p>
        </w:tc>
        <w:tc>
          <w:tcPr>
            <w:tcW w:w="1802" w:type="dxa"/>
          </w:tcPr>
          <w:p w14:paraId="4B0A08E0" w14:textId="77777777" w:rsidR="00744C4A" w:rsidRPr="006F3051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6F3051" w14:paraId="0829961C" w14:textId="77777777">
        <w:tc>
          <w:tcPr>
            <w:tcW w:w="3958" w:type="dxa"/>
            <w:vAlign w:val="center"/>
          </w:tcPr>
          <w:p w14:paraId="29BEB51A" w14:textId="77777777" w:rsidR="00744C4A" w:rsidRPr="006F3051" w:rsidRDefault="00744C4A" w:rsidP="00EA4CFF">
            <w:pPr>
              <w:rPr>
                <w:rFonts w:ascii="Arial" w:hAnsi="Arial" w:cs="Arial"/>
              </w:rPr>
            </w:pPr>
            <w:r w:rsidRPr="006F3051">
              <w:rPr>
                <w:rFonts w:ascii="Arial" w:hAnsi="Arial" w:cs="Arial"/>
              </w:rPr>
              <w:t>Environmentální odpovědnost</w:t>
            </w:r>
            <w:r w:rsidR="008960AF" w:rsidRPr="006F3051">
              <w:rPr>
                <w:rFonts w:ascii="Arial" w:hAnsi="Arial" w:cs="Arial"/>
              </w:rPr>
              <w:t xml:space="preserve"> organizací </w:t>
            </w:r>
          </w:p>
        </w:tc>
        <w:tc>
          <w:tcPr>
            <w:tcW w:w="1802" w:type="dxa"/>
          </w:tcPr>
          <w:p w14:paraId="143674C0" w14:textId="77777777" w:rsidR="00744C4A" w:rsidRPr="006F3051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6F3051" w14:paraId="174EDA79" w14:textId="77777777">
        <w:tc>
          <w:tcPr>
            <w:tcW w:w="3958" w:type="dxa"/>
            <w:vAlign w:val="center"/>
          </w:tcPr>
          <w:p w14:paraId="3E707807" w14:textId="77777777" w:rsidR="00744C4A" w:rsidRPr="006F3051" w:rsidRDefault="00744C4A" w:rsidP="00EA4CFF">
            <w:pPr>
              <w:rPr>
                <w:rFonts w:ascii="Arial" w:hAnsi="Arial" w:cs="Arial"/>
              </w:rPr>
            </w:pPr>
            <w:r w:rsidRPr="006F3051">
              <w:rPr>
                <w:rFonts w:ascii="Arial" w:hAnsi="Arial" w:cs="Arial"/>
              </w:rPr>
              <w:t>Doplňkové otázky</w:t>
            </w:r>
            <w:r w:rsidR="008960AF" w:rsidRPr="006F3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2" w:type="dxa"/>
          </w:tcPr>
          <w:p w14:paraId="7BB985CC" w14:textId="77777777" w:rsidR="00744C4A" w:rsidRPr="006F3051" w:rsidRDefault="00744C4A" w:rsidP="003469F8">
            <w:pPr>
              <w:jc w:val="both"/>
              <w:rPr>
                <w:rFonts w:ascii="Arial" w:hAnsi="Arial" w:cs="Arial"/>
              </w:rPr>
            </w:pPr>
          </w:p>
        </w:tc>
      </w:tr>
      <w:tr w:rsidR="00744C4A" w:rsidRPr="006F3051" w14:paraId="70579E20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47201512" w14:textId="77777777" w:rsidR="00744C4A" w:rsidRPr="006F3051" w:rsidRDefault="00744C4A" w:rsidP="00FC3544">
            <w:pPr>
              <w:rPr>
                <w:rFonts w:ascii="Arial" w:hAnsi="Arial" w:cs="Arial"/>
                <w:highlight w:val="yellow"/>
              </w:rPr>
            </w:pPr>
            <w:r w:rsidRPr="006F3051">
              <w:rPr>
                <w:rFonts w:ascii="Arial" w:hAnsi="Arial" w:cs="Arial"/>
                <w:b/>
                <w:sz w:val="20"/>
                <w:szCs w:val="20"/>
              </w:rPr>
              <w:t>Celkové hodnocení</w:t>
            </w:r>
            <w:r w:rsidRPr="006F3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34D52776" w14:textId="77777777" w:rsidR="00744C4A" w:rsidRPr="006F3051" w:rsidRDefault="00744C4A" w:rsidP="003469F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6C5A1DAB" w14:textId="77777777" w:rsidR="00744C4A" w:rsidRPr="006F3051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583126A0" w14:textId="77777777" w:rsidR="00744C4A" w:rsidRPr="006F3051" w:rsidRDefault="00744C4A" w:rsidP="00744C4A">
      <w:pPr>
        <w:jc w:val="both"/>
        <w:rPr>
          <w:rFonts w:ascii="Arial" w:hAnsi="Arial" w:cs="Arial"/>
          <w:sz w:val="20"/>
          <w:szCs w:val="20"/>
        </w:rPr>
      </w:pPr>
    </w:p>
    <w:p w14:paraId="70A3AB8D" w14:textId="77777777" w:rsidR="008960AF" w:rsidRPr="006F3051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</w:p>
    <w:p w14:paraId="51F941D9" w14:textId="77777777" w:rsidR="00744C4A" w:rsidRPr="006F3051" w:rsidRDefault="008960AF" w:rsidP="00744C4A">
      <w:pPr>
        <w:jc w:val="both"/>
        <w:rPr>
          <w:rFonts w:ascii="Arial" w:hAnsi="Arial" w:cs="Arial"/>
          <w:b/>
          <w:sz w:val="28"/>
          <w:szCs w:val="28"/>
        </w:rPr>
      </w:pPr>
      <w:r w:rsidRPr="006F3051">
        <w:rPr>
          <w:rFonts w:ascii="Arial" w:hAnsi="Arial" w:cs="Arial"/>
          <w:b/>
          <w:sz w:val="28"/>
          <w:szCs w:val="28"/>
        </w:rPr>
        <w:t xml:space="preserve">Hodnotící </w:t>
      </w:r>
      <w:r w:rsidR="00744C4A" w:rsidRPr="006F3051">
        <w:rPr>
          <w:rFonts w:ascii="Arial" w:hAnsi="Arial" w:cs="Arial"/>
          <w:b/>
          <w:sz w:val="28"/>
          <w:szCs w:val="28"/>
        </w:rPr>
        <w:t>komise</w:t>
      </w:r>
      <w:r w:rsidR="008259FC" w:rsidRPr="006F3051">
        <w:rPr>
          <w:rFonts w:ascii="Arial" w:hAnsi="Arial" w:cs="Arial"/>
          <w:b/>
          <w:sz w:val="28"/>
          <w:szCs w:val="28"/>
        </w:rPr>
        <w:t xml:space="preserve"> </w:t>
      </w:r>
    </w:p>
    <w:p w14:paraId="626004F6" w14:textId="77777777" w:rsidR="00D90169" w:rsidRPr="006F3051" w:rsidRDefault="00D90169" w:rsidP="00744C4A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6F3051" w14:paraId="56665F1A" w14:textId="77777777">
        <w:tc>
          <w:tcPr>
            <w:tcW w:w="3958" w:type="dxa"/>
            <w:vAlign w:val="center"/>
          </w:tcPr>
          <w:p w14:paraId="18AB371F" w14:textId="77777777" w:rsidR="00744C4A" w:rsidRPr="006F3051" w:rsidRDefault="00744C4A" w:rsidP="00FC3544">
            <w:pPr>
              <w:rPr>
                <w:rFonts w:ascii="Arial" w:hAnsi="Arial" w:cs="Arial"/>
                <w:sz w:val="20"/>
                <w:szCs w:val="20"/>
              </w:rPr>
            </w:pPr>
            <w:r w:rsidRPr="006F3051">
              <w:rPr>
                <w:rFonts w:ascii="Arial" w:hAnsi="Arial" w:cs="Arial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7B6E6D5C" w14:textId="77777777" w:rsidR="00744C4A" w:rsidRPr="006F3051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6F3051" w14:paraId="32176F32" w14:textId="77777777">
        <w:tc>
          <w:tcPr>
            <w:tcW w:w="3958" w:type="dxa"/>
            <w:shd w:val="clear" w:color="auto" w:fill="CCFFFF"/>
            <w:vAlign w:val="center"/>
          </w:tcPr>
          <w:p w14:paraId="305B4BE0" w14:textId="77777777" w:rsidR="00744C4A" w:rsidRPr="006F3051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397AABA3" w14:textId="77777777" w:rsidR="00744C4A" w:rsidRPr="006F3051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6F3051" w14:paraId="7045629C" w14:textId="77777777">
        <w:tc>
          <w:tcPr>
            <w:tcW w:w="3958" w:type="dxa"/>
            <w:vAlign w:val="center"/>
          </w:tcPr>
          <w:p w14:paraId="4811A8FB" w14:textId="77777777" w:rsidR="00744C4A" w:rsidRPr="006F3051" w:rsidRDefault="00744C4A" w:rsidP="00FC354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688C7A86" w14:textId="77777777" w:rsidR="00744C4A" w:rsidRPr="006F3051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44C4A" w:rsidRPr="006F3051" w14:paraId="6833D253" w14:textId="77777777">
        <w:tc>
          <w:tcPr>
            <w:tcW w:w="3958" w:type="dxa"/>
            <w:vAlign w:val="center"/>
          </w:tcPr>
          <w:p w14:paraId="30E4E525" w14:textId="77777777" w:rsidR="00744C4A" w:rsidRPr="006F3051" w:rsidRDefault="00744C4A" w:rsidP="00FC3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51">
              <w:rPr>
                <w:rFonts w:ascii="Arial" w:hAnsi="Arial" w:cs="Arial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58379AA0" w14:textId="77777777" w:rsidR="00744C4A" w:rsidRPr="006F3051" w:rsidRDefault="00744C4A" w:rsidP="003469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18B111" w14:textId="77777777" w:rsidR="00504938" w:rsidRPr="006F3051" w:rsidRDefault="00504938" w:rsidP="00744C4A">
      <w:pPr>
        <w:jc w:val="both"/>
        <w:rPr>
          <w:rFonts w:ascii="Arial" w:hAnsi="Arial" w:cs="Arial"/>
        </w:rPr>
      </w:pPr>
    </w:p>
    <w:sectPr w:rsidR="00504938" w:rsidRPr="006F3051" w:rsidSect="003916F7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9B1D" w14:textId="77777777" w:rsidR="008A19C4" w:rsidRDefault="008A19C4">
      <w:r>
        <w:separator/>
      </w:r>
    </w:p>
  </w:endnote>
  <w:endnote w:type="continuationSeparator" w:id="0">
    <w:p w14:paraId="3ED8645F" w14:textId="77777777" w:rsidR="008A19C4" w:rsidRDefault="008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7212" w14:textId="77777777" w:rsidR="00905DD4" w:rsidRDefault="00905DD4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99250E" w14:textId="77777777" w:rsidR="00905DD4" w:rsidRDefault="00905DD4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0DA8" w14:textId="62C85572" w:rsidR="00905DD4" w:rsidRPr="006F3051" w:rsidRDefault="00905DD4" w:rsidP="00B60D8B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6F3051">
      <w:rPr>
        <w:rStyle w:val="slostrnky"/>
        <w:rFonts w:ascii="Arial" w:hAnsi="Arial" w:cs="Arial"/>
      </w:rPr>
      <w:fldChar w:fldCharType="begin"/>
    </w:r>
    <w:r w:rsidRPr="006F3051">
      <w:rPr>
        <w:rStyle w:val="slostrnky"/>
        <w:rFonts w:ascii="Arial" w:hAnsi="Arial" w:cs="Arial"/>
      </w:rPr>
      <w:instrText xml:space="preserve">PAGE  </w:instrText>
    </w:r>
    <w:r w:rsidRPr="006F3051">
      <w:rPr>
        <w:rStyle w:val="slostrnky"/>
        <w:rFonts w:ascii="Arial" w:hAnsi="Arial" w:cs="Arial"/>
      </w:rPr>
      <w:fldChar w:fldCharType="separate"/>
    </w:r>
    <w:r w:rsidR="00C96298" w:rsidRPr="006F3051">
      <w:rPr>
        <w:rStyle w:val="slostrnky"/>
        <w:rFonts w:ascii="Arial" w:hAnsi="Arial" w:cs="Arial"/>
        <w:noProof/>
      </w:rPr>
      <w:t>2</w:t>
    </w:r>
    <w:r w:rsidRPr="006F3051">
      <w:rPr>
        <w:rStyle w:val="slostrnky"/>
        <w:rFonts w:ascii="Arial" w:hAnsi="Arial" w:cs="Arial"/>
      </w:rPr>
      <w:fldChar w:fldCharType="end"/>
    </w:r>
  </w:p>
  <w:p w14:paraId="4CFB3A41" w14:textId="7EA026CF" w:rsidR="00905DD4" w:rsidRPr="006F3051" w:rsidRDefault="00905DD4" w:rsidP="001742B9">
    <w:pPr>
      <w:pStyle w:val="Zpat"/>
      <w:ind w:right="360"/>
      <w:rPr>
        <w:rFonts w:ascii="Arial" w:hAnsi="Arial" w:cs="Arial"/>
        <w:i/>
        <w:sz w:val="22"/>
        <w:szCs w:val="22"/>
      </w:rPr>
    </w:pPr>
    <w:r w:rsidRPr="006F3051">
      <w:rPr>
        <w:rFonts w:ascii="Arial" w:hAnsi="Arial" w:cs="Arial"/>
        <w:i/>
        <w:sz w:val="22"/>
        <w:szCs w:val="22"/>
      </w:rPr>
      <w:t xml:space="preserve">Cena hejtmana </w:t>
    </w:r>
    <w:r w:rsidR="006B4FEA" w:rsidRPr="006F3051">
      <w:rPr>
        <w:rFonts w:ascii="Arial" w:hAnsi="Arial" w:cs="Arial"/>
        <w:i/>
        <w:sz w:val="22"/>
        <w:szCs w:val="22"/>
      </w:rPr>
      <w:t>Olomouckého</w:t>
    </w:r>
    <w:r w:rsidR="003A70D2" w:rsidRPr="006F3051">
      <w:rPr>
        <w:rFonts w:ascii="Arial" w:hAnsi="Arial" w:cs="Arial"/>
        <w:i/>
        <w:sz w:val="22"/>
        <w:szCs w:val="22"/>
      </w:rPr>
      <w:t xml:space="preserve"> kraje</w:t>
    </w:r>
    <w:r w:rsidR="006B4FEA" w:rsidRPr="006F3051">
      <w:rPr>
        <w:rFonts w:ascii="Arial" w:hAnsi="Arial" w:cs="Arial"/>
        <w:i/>
        <w:sz w:val="22"/>
        <w:szCs w:val="22"/>
      </w:rPr>
      <w:t xml:space="preserve"> </w:t>
    </w:r>
    <w:r w:rsidR="00A16043" w:rsidRPr="006F3051">
      <w:rPr>
        <w:rFonts w:ascii="Arial" w:hAnsi="Arial" w:cs="Arial"/>
        <w:i/>
        <w:sz w:val="22"/>
        <w:szCs w:val="22"/>
      </w:rPr>
      <w:t xml:space="preserve">za společenskou </w:t>
    </w:r>
    <w:proofErr w:type="gramStart"/>
    <w:r w:rsidR="00A16043" w:rsidRPr="006F3051">
      <w:rPr>
        <w:rFonts w:ascii="Arial" w:hAnsi="Arial" w:cs="Arial"/>
        <w:i/>
        <w:sz w:val="22"/>
        <w:szCs w:val="22"/>
      </w:rPr>
      <w:t xml:space="preserve">odpovědnost </w:t>
    </w:r>
    <w:r w:rsidRPr="006F3051">
      <w:rPr>
        <w:rFonts w:ascii="Arial" w:hAnsi="Arial" w:cs="Arial"/>
        <w:i/>
        <w:sz w:val="22"/>
        <w:szCs w:val="22"/>
      </w:rPr>
      <w:t>-</w:t>
    </w:r>
    <w:r w:rsidR="00A16043" w:rsidRPr="006F3051">
      <w:rPr>
        <w:rFonts w:ascii="Arial" w:hAnsi="Arial" w:cs="Arial"/>
        <w:i/>
        <w:sz w:val="22"/>
        <w:szCs w:val="22"/>
      </w:rPr>
      <w:t xml:space="preserve"> </w:t>
    </w:r>
    <w:r w:rsidR="00DC4225" w:rsidRPr="006F3051">
      <w:rPr>
        <w:rFonts w:ascii="Arial" w:hAnsi="Arial" w:cs="Arial"/>
        <w:i/>
        <w:sz w:val="22"/>
        <w:szCs w:val="22"/>
      </w:rPr>
      <w:t>dotazník</w:t>
    </w:r>
    <w:proofErr w:type="gramEnd"/>
    <w:r w:rsidR="00DC4225" w:rsidRPr="006F3051">
      <w:rPr>
        <w:rFonts w:ascii="Arial" w:hAnsi="Arial" w:cs="Arial"/>
        <w:i/>
        <w:sz w:val="22"/>
        <w:szCs w:val="22"/>
      </w:rPr>
      <w:t xml:space="preserve"> </w:t>
    </w:r>
    <w:r w:rsidR="006F3051">
      <w:rPr>
        <w:rFonts w:ascii="Arial" w:hAnsi="Arial" w:cs="Arial"/>
        <w:i/>
        <w:sz w:val="22"/>
        <w:szCs w:val="22"/>
      </w:rPr>
      <w:t xml:space="preserve">pro </w:t>
    </w:r>
    <w:r w:rsidRPr="006F3051">
      <w:rPr>
        <w:rFonts w:ascii="Arial" w:hAnsi="Arial" w:cs="Arial"/>
        <w:i/>
        <w:sz w:val="22"/>
        <w:szCs w:val="22"/>
      </w:rPr>
      <w:t>veřejný sektor</w:t>
    </w:r>
    <w:r w:rsidR="006F3051" w:rsidRPr="006F3051">
      <w:rPr>
        <w:rFonts w:ascii="Arial" w:hAnsi="Arial" w:cs="Arial"/>
        <w:i/>
        <w:sz w:val="22"/>
        <w:szCs w:val="22"/>
      </w:rPr>
      <w:t xml:space="preserve">, </w:t>
    </w:r>
    <w:r w:rsidR="00A16043" w:rsidRPr="006F3051">
      <w:rPr>
        <w:rFonts w:ascii="Arial" w:hAnsi="Arial" w:cs="Arial"/>
        <w:i/>
        <w:sz w:val="22"/>
        <w:szCs w:val="22"/>
      </w:rPr>
      <w:t>Příloha č. 1</w:t>
    </w:r>
    <w:r w:rsidR="009F5E81" w:rsidRPr="006F3051">
      <w:rPr>
        <w:rFonts w:ascii="Arial" w:hAnsi="Arial" w:cs="Arial"/>
        <w:i/>
        <w:sz w:val="22"/>
        <w:szCs w:val="22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D14E" w14:textId="77777777" w:rsidR="008A19C4" w:rsidRDefault="008A19C4">
      <w:r>
        <w:separator/>
      </w:r>
    </w:p>
  </w:footnote>
  <w:footnote w:type="continuationSeparator" w:id="0">
    <w:p w14:paraId="78BA72E8" w14:textId="77777777" w:rsidR="008A19C4" w:rsidRDefault="008A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051" w14:textId="77777777" w:rsidR="00905DD4" w:rsidRDefault="00905DD4" w:rsidP="00C1408C">
    <w:pPr>
      <w:pStyle w:val="Zpat"/>
      <w:tabs>
        <w:tab w:val="right" w:pos="6677"/>
      </w:tabs>
      <w:rPr>
        <w:sz w:val="14"/>
        <w:szCs w:val="14"/>
      </w:rPr>
    </w:pPr>
    <w:r>
      <w:t xml:space="preserve">                                                                         </w:t>
    </w:r>
    <w:r w:rsidR="00E82948">
      <w:rPr>
        <w:noProof/>
        <w:sz w:val="14"/>
        <w:szCs w:val="14"/>
      </w:rPr>
      <w:t xml:space="preserve">                                                                                                                       </w:t>
    </w:r>
  </w:p>
  <w:p w14:paraId="5FE4AB52" w14:textId="77777777" w:rsidR="00905DD4" w:rsidRDefault="009B4352" w:rsidP="006B4FEA">
    <w:pPr>
      <w:pStyle w:val="Zhlav"/>
      <w:jc w:val="center"/>
    </w:pPr>
    <w:r w:rsidRPr="00ED1662">
      <w:rPr>
        <w:noProof/>
      </w:rPr>
      <w:drawing>
        <wp:inline distT="0" distB="0" distL="0" distR="0" wp14:anchorId="009FF5F9" wp14:editId="13ABFCD8">
          <wp:extent cx="16192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D55F5" w14:textId="77777777" w:rsidR="00905DD4" w:rsidRDefault="00905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326645">
    <w:abstractNumId w:val="3"/>
  </w:num>
  <w:num w:numId="2" w16cid:durableId="701785042">
    <w:abstractNumId w:val="1"/>
  </w:num>
  <w:num w:numId="3" w16cid:durableId="1239053870">
    <w:abstractNumId w:val="0"/>
  </w:num>
  <w:num w:numId="4" w16cid:durableId="10369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EbiPNI+hJLpRlyURA49qZl/ZG27+csjRRCtxMLK2YLKyeJMksRPJ0Bpp61Jy8XwxltIVgD1no9VNkSap6p6A==" w:salt="bFI9UFiwIf8ksIiqDewupA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5F"/>
    <w:rsid w:val="00001DF6"/>
    <w:rsid w:val="00006467"/>
    <w:rsid w:val="000071E5"/>
    <w:rsid w:val="00012C0B"/>
    <w:rsid w:val="0002208E"/>
    <w:rsid w:val="00034B25"/>
    <w:rsid w:val="00034E9E"/>
    <w:rsid w:val="000365D0"/>
    <w:rsid w:val="00036FD0"/>
    <w:rsid w:val="00041541"/>
    <w:rsid w:val="00041FAF"/>
    <w:rsid w:val="00043113"/>
    <w:rsid w:val="000439FD"/>
    <w:rsid w:val="0004560C"/>
    <w:rsid w:val="00045D30"/>
    <w:rsid w:val="00057F06"/>
    <w:rsid w:val="00061315"/>
    <w:rsid w:val="00064E50"/>
    <w:rsid w:val="0007227E"/>
    <w:rsid w:val="00077B14"/>
    <w:rsid w:val="00090828"/>
    <w:rsid w:val="000953E5"/>
    <w:rsid w:val="000A1431"/>
    <w:rsid w:val="000A5BB5"/>
    <w:rsid w:val="000B34B9"/>
    <w:rsid w:val="000D2B13"/>
    <w:rsid w:val="000D4B22"/>
    <w:rsid w:val="000D5CF1"/>
    <w:rsid w:val="000E1F99"/>
    <w:rsid w:val="000E57DF"/>
    <w:rsid w:val="000E5E19"/>
    <w:rsid w:val="000F33F6"/>
    <w:rsid w:val="000F487D"/>
    <w:rsid w:val="00103251"/>
    <w:rsid w:val="00105B02"/>
    <w:rsid w:val="001067F4"/>
    <w:rsid w:val="0011677F"/>
    <w:rsid w:val="0012117B"/>
    <w:rsid w:val="00125179"/>
    <w:rsid w:val="001257EB"/>
    <w:rsid w:val="00145CBF"/>
    <w:rsid w:val="00154F59"/>
    <w:rsid w:val="001609C8"/>
    <w:rsid w:val="0016302C"/>
    <w:rsid w:val="00171B1C"/>
    <w:rsid w:val="00171D24"/>
    <w:rsid w:val="00173718"/>
    <w:rsid w:val="001739A7"/>
    <w:rsid w:val="001742B9"/>
    <w:rsid w:val="00184FC1"/>
    <w:rsid w:val="001A053C"/>
    <w:rsid w:val="001A6ECB"/>
    <w:rsid w:val="001B1A5B"/>
    <w:rsid w:val="001D284A"/>
    <w:rsid w:val="001D368E"/>
    <w:rsid w:val="001E4B28"/>
    <w:rsid w:val="001F14FE"/>
    <w:rsid w:val="001F498D"/>
    <w:rsid w:val="00202166"/>
    <w:rsid w:val="002047FE"/>
    <w:rsid w:val="002171AE"/>
    <w:rsid w:val="00221FA3"/>
    <w:rsid w:val="0022671C"/>
    <w:rsid w:val="00233918"/>
    <w:rsid w:val="00245568"/>
    <w:rsid w:val="00252F85"/>
    <w:rsid w:val="00253473"/>
    <w:rsid w:val="00257630"/>
    <w:rsid w:val="002612AC"/>
    <w:rsid w:val="00264254"/>
    <w:rsid w:val="0027639F"/>
    <w:rsid w:val="002778BA"/>
    <w:rsid w:val="00285CE0"/>
    <w:rsid w:val="0028628B"/>
    <w:rsid w:val="002A75E0"/>
    <w:rsid w:val="002A7710"/>
    <w:rsid w:val="002B3A9E"/>
    <w:rsid w:val="002B685F"/>
    <w:rsid w:val="002D1267"/>
    <w:rsid w:val="002D7CD4"/>
    <w:rsid w:val="002E6F33"/>
    <w:rsid w:val="002F35B4"/>
    <w:rsid w:val="003057AA"/>
    <w:rsid w:val="00314A33"/>
    <w:rsid w:val="003171EA"/>
    <w:rsid w:val="0031740E"/>
    <w:rsid w:val="00323393"/>
    <w:rsid w:val="00323B3B"/>
    <w:rsid w:val="00324104"/>
    <w:rsid w:val="0032588F"/>
    <w:rsid w:val="0033034B"/>
    <w:rsid w:val="003348D5"/>
    <w:rsid w:val="00340CD2"/>
    <w:rsid w:val="00340CDD"/>
    <w:rsid w:val="00345559"/>
    <w:rsid w:val="00345F77"/>
    <w:rsid w:val="00346739"/>
    <w:rsid w:val="003469F8"/>
    <w:rsid w:val="00346C77"/>
    <w:rsid w:val="003535AE"/>
    <w:rsid w:val="003554CC"/>
    <w:rsid w:val="00357F5F"/>
    <w:rsid w:val="00360331"/>
    <w:rsid w:val="003609AA"/>
    <w:rsid w:val="00364EBB"/>
    <w:rsid w:val="00372028"/>
    <w:rsid w:val="003916F7"/>
    <w:rsid w:val="003A1068"/>
    <w:rsid w:val="003A41F3"/>
    <w:rsid w:val="003A70D2"/>
    <w:rsid w:val="003C3497"/>
    <w:rsid w:val="003C40AC"/>
    <w:rsid w:val="003C434F"/>
    <w:rsid w:val="003E1CD4"/>
    <w:rsid w:val="00407113"/>
    <w:rsid w:val="004155DD"/>
    <w:rsid w:val="00421D97"/>
    <w:rsid w:val="0042401F"/>
    <w:rsid w:val="00434D7D"/>
    <w:rsid w:val="00451C83"/>
    <w:rsid w:val="00453FAE"/>
    <w:rsid w:val="00457397"/>
    <w:rsid w:val="00462CE9"/>
    <w:rsid w:val="00467946"/>
    <w:rsid w:val="00475178"/>
    <w:rsid w:val="004758FD"/>
    <w:rsid w:val="00480394"/>
    <w:rsid w:val="00482493"/>
    <w:rsid w:val="004846A1"/>
    <w:rsid w:val="00495ED3"/>
    <w:rsid w:val="004A7854"/>
    <w:rsid w:val="004B2291"/>
    <w:rsid w:val="004B513F"/>
    <w:rsid w:val="004B5702"/>
    <w:rsid w:val="004C2EAB"/>
    <w:rsid w:val="004C47D3"/>
    <w:rsid w:val="004C4A6C"/>
    <w:rsid w:val="004D4C1E"/>
    <w:rsid w:val="004D76DB"/>
    <w:rsid w:val="004E5ABD"/>
    <w:rsid w:val="004F6C70"/>
    <w:rsid w:val="004F7035"/>
    <w:rsid w:val="004F7DE8"/>
    <w:rsid w:val="00502B14"/>
    <w:rsid w:val="00504938"/>
    <w:rsid w:val="00504A90"/>
    <w:rsid w:val="005155BE"/>
    <w:rsid w:val="005206F5"/>
    <w:rsid w:val="005214A6"/>
    <w:rsid w:val="00522B37"/>
    <w:rsid w:val="00524619"/>
    <w:rsid w:val="00525568"/>
    <w:rsid w:val="00530BCC"/>
    <w:rsid w:val="00546B39"/>
    <w:rsid w:val="00553429"/>
    <w:rsid w:val="00560E10"/>
    <w:rsid w:val="005614FB"/>
    <w:rsid w:val="0056188E"/>
    <w:rsid w:val="00581DFD"/>
    <w:rsid w:val="00584D2F"/>
    <w:rsid w:val="005918BE"/>
    <w:rsid w:val="00591949"/>
    <w:rsid w:val="00595DF8"/>
    <w:rsid w:val="005A1488"/>
    <w:rsid w:val="005A1980"/>
    <w:rsid w:val="005A5AB0"/>
    <w:rsid w:val="005B5413"/>
    <w:rsid w:val="005B5525"/>
    <w:rsid w:val="005C4424"/>
    <w:rsid w:val="005D697C"/>
    <w:rsid w:val="005D7B9E"/>
    <w:rsid w:val="005E7266"/>
    <w:rsid w:val="005E749A"/>
    <w:rsid w:val="005F460A"/>
    <w:rsid w:val="005F5072"/>
    <w:rsid w:val="00601E08"/>
    <w:rsid w:val="0060301D"/>
    <w:rsid w:val="0060561C"/>
    <w:rsid w:val="00610D85"/>
    <w:rsid w:val="00617891"/>
    <w:rsid w:val="00620248"/>
    <w:rsid w:val="00626B86"/>
    <w:rsid w:val="00634D50"/>
    <w:rsid w:val="0064025B"/>
    <w:rsid w:val="0064409B"/>
    <w:rsid w:val="00670AC5"/>
    <w:rsid w:val="00670ECD"/>
    <w:rsid w:val="00674865"/>
    <w:rsid w:val="006764D0"/>
    <w:rsid w:val="006836A5"/>
    <w:rsid w:val="00693BE4"/>
    <w:rsid w:val="006A030A"/>
    <w:rsid w:val="006B4FEA"/>
    <w:rsid w:val="006C26E3"/>
    <w:rsid w:val="006C3D47"/>
    <w:rsid w:val="006C4E61"/>
    <w:rsid w:val="006D7376"/>
    <w:rsid w:val="006E0BD8"/>
    <w:rsid w:val="006E56D1"/>
    <w:rsid w:val="006F3051"/>
    <w:rsid w:val="006F680F"/>
    <w:rsid w:val="006F74AD"/>
    <w:rsid w:val="0071459E"/>
    <w:rsid w:val="00716888"/>
    <w:rsid w:val="00720BBC"/>
    <w:rsid w:val="00730548"/>
    <w:rsid w:val="00730809"/>
    <w:rsid w:val="0073786A"/>
    <w:rsid w:val="00741F5B"/>
    <w:rsid w:val="00744C4A"/>
    <w:rsid w:val="00746158"/>
    <w:rsid w:val="007522B9"/>
    <w:rsid w:val="0076458C"/>
    <w:rsid w:val="00770A47"/>
    <w:rsid w:val="0078062D"/>
    <w:rsid w:val="00780E08"/>
    <w:rsid w:val="00794E37"/>
    <w:rsid w:val="007A109D"/>
    <w:rsid w:val="007C0CE2"/>
    <w:rsid w:val="007C0D49"/>
    <w:rsid w:val="007C0F70"/>
    <w:rsid w:val="007C39ED"/>
    <w:rsid w:val="007C7C21"/>
    <w:rsid w:val="007D2BAF"/>
    <w:rsid w:val="007D78A8"/>
    <w:rsid w:val="007E4C94"/>
    <w:rsid w:val="007F4C58"/>
    <w:rsid w:val="007F68CA"/>
    <w:rsid w:val="00816406"/>
    <w:rsid w:val="008259FC"/>
    <w:rsid w:val="00826F52"/>
    <w:rsid w:val="0083100B"/>
    <w:rsid w:val="00834635"/>
    <w:rsid w:val="0085275A"/>
    <w:rsid w:val="00855FEC"/>
    <w:rsid w:val="008564BE"/>
    <w:rsid w:val="0086289C"/>
    <w:rsid w:val="0086593B"/>
    <w:rsid w:val="00867AF8"/>
    <w:rsid w:val="008700C4"/>
    <w:rsid w:val="008733D1"/>
    <w:rsid w:val="0088105F"/>
    <w:rsid w:val="008939C3"/>
    <w:rsid w:val="008960AF"/>
    <w:rsid w:val="008A06EA"/>
    <w:rsid w:val="008A19C4"/>
    <w:rsid w:val="008A49E7"/>
    <w:rsid w:val="008A5085"/>
    <w:rsid w:val="008B6CD0"/>
    <w:rsid w:val="008C0E59"/>
    <w:rsid w:val="008D102A"/>
    <w:rsid w:val="008D3D6D"/>
    <w:rsid w:val="008D7496"/>
    <w:rsid w:val="008E2D69"/>
    <w:rsid w:val="008E464A"/>
    <w:rsid w:val="008E5671"/>
    <w:rsid w:val="008E660A"/>
    <w:rsid w:val="008F383C"/>
    <w:rsid w:val="008F475C"/>
    <w:rsid w:val="0090150C"/>
    <w:rsid w:val="00902BF4"/>
    <w:rsid w:val="00903E90"/>
    <w:rsid w:val="00905DD4"/>
    <w:rsid w:val="00906660"/>
    <w:rsid w:val="009104E0"/>
    <w:rsid w:val="00927862"/>
    <w:rsid w:val="009323B5"/>
    <w:rsid w:val="00934CD9"/>
    <w:rsid w:val="009375E5"/>
    <w:rsid w:val="00940B51"/>
    <w:rsid w:val="0094330B"/>
    <w:rsid w:val="00947C3F"/>
    <w:rsid w:val="009519F3"/>
    <w:rsid w:val="0096715B"/>
    <w:rsid w:val="0097394C"/>
    <w:rsid w:val="0098337F"/>
    <w:rsid w:val="00991E9E"/>
    <w:rsid w:val="009A7637"/>
    <w:rsid w:val="009B4352"/>
    <w:rsid w:val="009B4E1D"/>
    <w:rsid w:val="009C1372"/>
    <w:rsid w:val="009C36B6"/>
    <w:rsid w:val="009D1068"/>
    <w:rsid w:val="009D3BDE"/>
    <w:rsid w:val="009D7B08"/>
    <w:rsid w:val="009E5D38"/>
    <w:rsid w:val="009E63AD"/>
    <w:rsid w:val="009E681E"/>
    <w:rsid w:val="009F0BB2"/>
    <w:rsid w:val="009F30ED"/>
    <w:rsid w:val="009F5E81"/>
    <w:rsid w:val="00A01DD6"/>
    <w:rsid w:val="00A02131"/>
    <w:rsid w:val="00A02827"/>
    <w:rsid w:val="00A0298A"/>
    <w:rsid w:val="00A113A2"/>
    <w:rsid w:val="00A14AA9"/>
    <w:rsid w:val="00A15191"/>
    <w:rsid w:val="00A16043"/>
    <w:rsid w:val="00A16DC7"/>
    <w:rsid w:val="00A244D0"/>
    <w:rsid w:val="00A34358"/>
    <w:rsid w:val="00A45B3B"/>
    <w:rsid w:val="00A46B64"/>
    <w:rsid w:val="00A53E94"/>
    <w:rsid w:val="00A6363F"/>
    <w:rsid w:val="00A669FD"/>
    <w:rsid w:val="00A676FB"/>
    <w:rsid w:val="00A7438A"/>
    <w:rsid w:val="00A82523"/>
    <w:rsid w:val="00A954A2"/>
    <w:rsid w:val="00AA5B96"/>
    <w:rsid w:val="00AB169C"/>
    <w:rsid w:val="00AB6EF3"/>
    <w:rsid w:val="00AC3822"/>
    <w:rsid w:val="00AC4D8D"/>
    <w:rsid w:val="00AD02B1"/>
    <w:rsid w:val="00AE780C"/>
    <w:rsid w:val="00AF73DD"/>
    <w:rsid w:val="00B00490"/>
    <w:rsid w:val="00B050F0"/>
    <w:rsid w:val="00B06CA6"/>
    <w:rsid w:val="00B07FB1"/>
    <w:rsid w:val="00B1129B"/>
    <w:rsid w:val="00B1468F"/>
    <w:rsid w:val="00B2579D"/>
    <w:rsid w:val="00B260DB"/>
    <w:rsid w:val="00B3621B"/>
    <w:rsid w:val="00B3632B"/>
    <w:rsid w:val="00B457A7"/>
    <w:rsid w:val="00B46F68"/>
    <w:rsid w:val="00B60D8B"/>
    <w:rsid w:val="00B77646"/>
    <w:rsid w:val="00B965BB"/>
    <w:rsid w:val="00BB33B2"/>
    <w:rsid w:val="00BB55D3"/>
    <w:rsid w:val="00BC56CA"/>
    <w:rsid w:val="00BC768A"/>
    <w:rsid w:val="00BC7AE4"/>
    <w:rsid w:val="00BD0E6E"/>
    <w:rsid w:val="00BD333A"/>
    <w:rsid w:val="00BE2726"/>
    <w:rsid w:val="00BE54E3"/>
    <w:rsid w:val="00BE6A92"/>
    <w:rsid w:val="00BF2AD5"/>
    <w:rsid w:val="00C05258"/>
    <w:rsid w:val="00C11502"/>
    <w:rsid w:val="00C1408C"/>
    <w:rsid w:val="00C16E93"/>
    <w:rsid w:val="00C250CD"/>
    <w:rsid w:val="00C3301F"/>
    <w:rsid w:val="00C403B4"/>
    <w:rsid w:val="00C41C66"/>
    <w:rsid w:val="00C42265"/>
    <w:rsid w:val="00C436B6"/>
    <w:rsid w:val="00C5217E"/>
    <w:rsid w:val="00C5655C"/>
    <w:rsid w:val="00C56E82"/>
    <w:rsid w:val="00C773D7"/>
    <w:rsid w:val="00C83118"/>
    <w:rsid w:val="00C96298"/>
    <w:rsid w:val="00CA091D"/>
    <w:rsid w:val="00CA129D"/>
    <w:rsid w:val="00CB29E2"/>
    <w:rsid w:val="00CC2D1C"/>
    <w:rsid w:val="00CC4546"/>
    <w:rsid w:val="00CC4AD6"/>
    <w:rsid w:val="00CD0A36"/>
    <w:rsid w:val="00CD20A8"/>
    <w:rsid w:val="00CE1567"/>
    <w:rsid w:val="00CE5D3B"/>
    <w:rsid w:val="00CF473E"/>
    <w:rsid w:val="00CF7CE1"/>
    <w:rsid w:val="00D10A81"/>
    <w:rsid w:val="00D151D1"/>
    <w:rsid w:val="00D15C0D"/>
    <w:rsid w:val="00D516AD"/>
    <w:rsid w:val="00D52F98"/>
    <w:rsid w:val="00D53E3A"/>
    <w:rsid w:val="00D570F7"/>
    <w:rsid w:val="00D63FA2"/>
    <w:rsid w:val="00D670DE"/>
    <w:rsid w:val="00D675C2"/>
    <w:rsid w:val="00D77277"/>
    <w:rsid w:val="00D85E53"/>
    <w:rsid w:val="00D87143"/>
    <w:rsid w:val="00D90169"/>
    <w:rsid w:val="00D916E0"/>
    <w:rsid w:val="00D96E15"/>
    <w:rsid w:val="00D974D2"/>
    <w:rsid w:val="00DB1FBA"/>
    <w:rsid w:val="00DB46A6"/>
    <w:rsid w:val="00DB69F7"/>
    <w:rsid w:val="00DC0AB3"/>
    <w:rsid w:val="00DC33C5"/>
    <w:rsid w:val="00DC4225"/>
    <w:rsid w:val="00DC5DC7"/>
    <w:rsid w:val="00DC608B"/>
    <w:rsid w:val="00DF4683"/>
    <w:rsid w:val="00E0367E"/>
    <w:rsid w:val="00E045BB"/>
    <w:rsid w:val="00E063DD"/>
    <w:rsid w:val="00E06903"/>
    <w:rsid w:val="00E107CD"/>
    <w:rsid w:val="00E20AD7"/>
    <w:rsid w:val="00E275FF"/>
    <w:rsid w:val="00E3779E"/>
    <w:rsid w:val="00E407B9"/>
    <w:rsid w:val="00E46A90"/>
    <w:rsid w:val="00E52432"/>
    <w:rsid w:val="00E63371"/>
    <w:rsid w:val="00E6411D"/>
    <w:rsid w:val="00E65241"/>
    <w:rsid w:val="00E66157"/>
    <w:rsid w:val="00E666F6"/>
    <w:rsid w:val="00E6786F"/>
    <w:rsid w:val="00E73DFF"/>
    <w:rsid w:val="00E80C46"/>
    <w:rsid w:val="00E82071"/>
    <w:rsid w:val="00E823AE"/>
    <w:rsid w:val="00E82948"/>
    <w:rsid w:val="00EA2A1E"/>
    <w:rsid w:val="00EA4CFF"/>
    <w:rsid w:val="00EB0D44"/>
    <w:rsid w:val="00EF1464"/>
    <w:rsid w:val="00EF3B04"/>
    <w:rsid w:val="00EF7AE1"/>
    <w:rsid w:val="00F1205C"/>
    <w:rsid w:val="00F16C92"/>
    <w:rsid w:val="00F20657"/>
    <w:rsid w:val="00F2240A"/>
    <w:rsid w:val="00F36319"/>
    <w:rsid w:val="00F40D27"/>
    <w:rsid w:val="00F42634"/>
    <w:rsid w:val="00F5048C"/>
    <w:rsid w:val="00F5213A"/>
    <w:rsid w:val="00F52BA9"/>
    <w:rsid w:val="00F728F3"/>
    <w:rsid w:val="00F8324B"/>
    <w:rsid w:val="00F87941"/>
    <w:rsid w:val="00F91666"/>
    <w:rsid w:val="00F92280"/>
    <w:rsid w:val="00FA4F06"/>
    <w:rsid w:val="00FB242B"/>
    <w:rsid w:val="00FB2F8C"/>
    <w:rsid w:val="00FC2567"/>
    <w:rsid w:val="00FC3544"/>
    <w:rsid w:val="00FC4256"/>
    <w:rsid w:val="00FC58B2"/>
    <w:rsid w:val="00FD0C22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253ED7"/>
  <w15:chartTrackingRefBased/>
  <w15:docId w15:val="{A3F548F5-4192-4FA6-B09A-B8A0098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0AF"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link w:val="ZhlavChar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F4683"/>
    <w:rPr>
      <w:sz w:val="24"/>
      <w:szCs w:val="24"/>
    </w:rPr>
  </w:style>
  <w:style w:type="character" w:customStyle="1" w:styleId="ZpatChar">
    <w:name w:val="Zápatí Char"/>
    <w:link w:val="Zpat"/>
    <w:semiHidden/>
    <w:rsid w:val="00C1408C"/>
    <w:rPr>
      <w:sz w:val="24"/>
      <w:szCs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160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7449A-CE88-4726-8F77-C470BEC5E479}"/>
      </w:docPartPr>
      <w:docPartBody>
        <w:p w:rsidR="00D8275C" w:rsidRDefault="00F4260D">
          <w:r w:rsidRPr="0086541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8818B-90F7-4438-85D0-9AABC34DAC69}"/>
      </w:docPartPr>
      <w:docPartBody>
        <w:p w:rsidR="00D8275C" w:rsidRDefault="00F4260D">
          <w:r w:rsidRPr="0086541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0D"/>
    <w:rsid w:val="006C26E3"/>
    <w:rsid w:val="008F301D"/>
    <w:rsid w:val="00D8275C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26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1049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cp:lastModifiedBy>Vašíček Radovan</cp:lastModifiedBy>
  <cp:revision>2</cp:revision>
  <cp:lastPrinted>2013-07-03T11:13:00Z</cp:lastPrinted>
  <dcterms:created xsi:type="dcterms:W3CDTF">2025-04-25T08:09:00Z</dcterms:created>
  <dcterms:modified xsi:type="dcterms:W3CDTF">2025-04-25T08:09:00Z</dcterms:modified>
</cp:coreProperties>
</file>